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925B0" w14:textId="544037A5" w:rsidR="00F132C6" w:rsidRDefault="006A1C51" w:rsidP="00F132C6">
      <w:pPr>
        <w:spacing w:after="0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</w:rPr>
        <w:t xml:space="preserve"> </w:t>
      </w:r>
    </w:p>
    <w:p w14:paraId="1D442CF3" w14:textId="3EA385CA" w:rsidR="00F132C6" w:rsidRDefault="00F132C6" w:rsidP="006A1C51">
      <w:pPr>
        <w:spacing w:after="0"/>
        <w:jc w:val="center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  <w:noProof/>
          <w:highlight w:val="lightGray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D1B177" wp14:editId="7DDC220E">
                <wp:simplePos x="0" y="0"/>
                <wp:positionH relativeFrom="margin">
                  <wp:posOffset>-12065</wp:posOffset>
                </wp:positionH>
                <wp:positionV relativeFrom="paragraph">
                  <wp:posOffset>354965</wp:posOffset>
                </wp:positionV>
                <wp:extent cx="6082665" cy="612140"/>
                <wp:effectExtent l="0" t="0" r="13335" b="16510"/>
                <wp:wrapSquare wrapText="bothSides"/>
                <wp:docPr id="353135171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61214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FF762" w14:textId="77777777" w:rsidR="006A1C51" w:rsidRPr="00CD744A" w:rsidRDefault="006A1C51" w:rsidP="006A1C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CD744A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UKREP 2:</w:t>
                            </w:r>
                          </w:p>
                          <w:p w14:paraId="54825200" w14:textId="77777777" w:rsidR="006A1C51" w:rsidRPr="00CD744A" w:rsidRDefault="006A1C51" w:rsidP="006A1C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CD744A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Pomoč a plačilo zavarovalnih premij</w:t>
                            </w:r>
                          </w:p>
                          <w:p w14:paraId="2690BD51" w14:textId="3CCF9B65" w:rsidR="006A1C51" w:rsidRPr="00CD744A" w:rsidRDefault="006A1C51" w:rsidP="006A1C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CD744A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(28</w:t>
                            </w:r>
                            <w:r w:rsidRPr="00CD744A">
                              <w:rPr>
                                <w:rFonts w:ascii="Arial" w:hAnsi="Arial" w:cs="Arial"/>
                                <w:iCs/>
                              </w:rPr>
                              <w:t>. člen Uredbe Komisije (EU) št. 2022/2472)</w:t>
                            </w:r>
                          </w:p>
                          <w:p w14:paraId="1F034F52" w14:textId="77777777" w:rsidR="006A1C51" w:rsidRDefault="006A1C51" w:rsidP="006A1C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1B177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-.95pt;margin-top:27.95pt;width:478.95pt;height:4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" fillcolor="#ffe599 [1303]">
                <v:textbox>
                  <w:txbxContent>
                    <w:p w14:paraId="79BFF762" w14:textId="77777777" w:rsidR="006A1C51" w:rsidRPr="00CD744A" w:rsidRDefault="006A1C51" w:rsidP="006A1C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CD744A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UKREP 2:</w:t>
                      </w:r>
                    </w:p>
                    <w:p w14:paraId="54825200" w14:textId="77777777" w:rsidR="006A1C51" w:rsidRPr="00CD744A" w:rsidRDefault="006A1C51" w:rsidP="006A1C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CD744A">
                        <w:rPr>
                          <w:rFonts w:ascii="Arial" w:hAnsi="Arial" w:cs="Arial"/>
                          <w:b/>
                          <w:i/>
                        </w:rPr>
                        <w:t>Pomoč a plačilo zavarovalnih premij</w:t>
                      </w:r>
                    </w:p>
                    <w:p w14:paraId="2690BD51" w14:textId="3CCF9B65" w:rsidR="006A1C51" w:rsidRPr="00CD744A" w:rsidRDefault="006A1C51" w:rsidP="006A1C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iCs/>
                        </w:rPr>
                      </w:pPr>
                      <w:r w:rsidRPr="00CD744A">
                        <w:rPr>
                          <w:rFonts w:ascii="Arial" w:hAnsi="Arial" w:cs="Arial"/>
                          <w:bCs/>
                          <w:iCs/>
                        </w:rPr>
                        <w:t>(28</w:t>
                      </w:r>
                      <w:r w:rsidRPr="00CD744A">
                        <w:rPr>
                          <w:rFonts w:ascii="Arial" w:hAnsi="Arial" w:cs="Arial"/>
                          <w:iCs/>
                        </w:rPr>
                        <w:t>. člen Uredbe Komisije (EU) št. 2022/2472)</w:t>
                      </w:r>
                    </w:p>
                    <w:p w14:paraId="1F034F52" w14:textId="77777777" w:rsidR="006A1C51" w:rsidRDefault="006A1C51" w:rsidP="006A1C51"/>
                  </w:txbxContent>
                </v:textbox>
                <w10:wrap type="square" anchorx="margin"/>
              </v:shape>
            </w:pict>
          </mc:Fallback>
        </mc:AlternateContent>
      </w:r>
      <w:r w:rsidRPr="00995248">
        <w:rPr>
          <w:rFonts w:ascii="Arial" w:hAnsi="Arial" w:cs="Arial"/>
          <w:b/>
          <w:bCs/>
        </w:rPr>
        <w:t>PRIJAVNI OBRAZEC</w:t>
      </w:r>
    </w:p>
    <w:p w14:paraId="682C9545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3B1D5476" w14:textId="77777777" w:rsidR="006A1C51" w:rsidRPr="00F132C6" w:rsidRDefault="006A1C51" w:rsidP="006A1C51">
      <w:pPr>
        <w:spacing w:after="0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</w:rPr>
        <w:t>PODATKI O VLAGATELJU</w:t>
      </w:r>
    </w:p>
    <w:p w14:paraId="6F3DFD58" w14:textId="77777777" w:rsidR="006A1C51" w:rsidRPr="00F132C6" w:rsidRDefault="006A1C51" w:rsidP="006A1C5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>(podatke vpišite oz. ustrezno obkrožite)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8"/>
        <w:gridCol w:w="3330"/>
        <w:gridCol w:w="2832"/>
      </w:tblGrid>
      <w:tr w:rsidR="006A1C51" w:rsidRPr="00F132C6" w14:paraId="522290EC" w14:textId="77777777" w:rsidTr="00CD744A">
        <w:trPr>
          <w:trHeight w:val="1129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D07F0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Ime in priimek/naziv nosilca</w:t>
            </w:r>
          </w:p>
          <w:p w14:paraId="32965C7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kmetijskega gospodarstva (KMG):</w:t>
            </w:r>
          </w:p>
          <w:p w14:paraId="4D668970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74B6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60F5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Identifikacijska številka</w:t>
            </w:r>
          </w:p>
          <w:p w14:paraId="40414DC7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kmetijskega gospodarstva –          KMG – MID, št.:</w:t>
            </w:r>
          </w:p>
          <w:p w14:paraId="24519CAB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69F409A3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______________________</w:t>
            </w:r>
          </w:p>
        </w:tc>
      </w:tr>
      <w:tr w:rsidR="006A1C51" w:rsidRPr="00F132C6" w14:paraId="6E88DFA6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1E9E5B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bookmarkStart w:id="0" w:name="_Hlk172278663"/>
            <w:r w:rsidRPr="00F132C6">
              <w:rPr>
                <w:rFonts w:ascii="Arial" w:hAnsi="Arial" w:cs="Arial"/>
              </w:rPr>
              <w:t>Naslov/sedež (pravna oseba):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CC3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450D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Davčna številka – DŠ:</w:t>
            </w:r>
          </w:p>
          <w:p w14:paraId="1C78F71D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67ACE2E2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______________________</w:t>
            </w:r>
          </w:p>
        </w:tc>
      </w:tr>
      <w:tr w:rsidR="006A1C51" w:rsidRPr="00F132C6" w14:paraId="74802A25" w14:textId="77777777" w:rsidTr="00BA7854">
        <w:trPr>
          <w:trHeight w:val="87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F8E48F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Ulica/hišna št.:</w:t>
            </w:r>
          </w:p>
          <w:p w14:paraId="4E65022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1410D249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Poštna št./kraj: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09DE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7133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Matična številka – MŠ (pravna oseba):</w:t>
            </w:r>
          </w:p>
          <w:p w14:paraId="426E8C6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260DA503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______________________</w:t>
            </w:r>
          </w:p>
        </w:tc>
        <w:bookmarkEnd w:id="0"/>
      </w:tr>
      <w:tr w:rsidR="006A1C51" w:rsidRPr="00F132C6" w14:paraId="61633A3D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DC746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Ime in priimek odgovorne</w:t>
            </w:r>
          </w:p>
          <w:p w14:paraId="1E32AFC2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osebe (pravna oseba):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6B8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</w:tr>
      <w:tr w:rsidR="006A1C51" w:rsidRPr="00F132C6" w14:paraId="5F734FB1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BE1D56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Tel. št./GSM (kontaktna oseba):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AA7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3FD4BD6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</w:tr>
      <w:tr w:rsidR="006A1C51" w:rsidRPr="00F132C6" w14:paraId="2F5DB9B8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C51E61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E-pošta (kontaktna oseba): 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4A5A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55D033BD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</w:tr>
      <w:tr w:rsidR="006A1C51" w:rsidRPr="00F132C6" w14:paraId="7B7BBDED" w14:textId="77777777" w:rsidTr="00BA7854">
        <w:trPr>
          <w:trHeight w:val="409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A9C70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Davčni zavezanec </w:t>
            </w:r>
            <w:r w:rsidRPr="00F132C6">
              <w:rPr>
                <w:rFonts w:ascii="Arial" w:hAnsi="Arial" w:cs="Arial"/>
                <w:i/>
              </w:rPr>
              <w:t>(obkroži)</w:t>
            </w:r>
            <w:r w:rsidRPr="00F132C6">
              <w:rPr>
                <w:rFonts w:ascii="Arial" w:hAnsi="Arial" w:cs="Arial"/>
              </w:rPr>
              <w:t>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514C" w14:textId="77777777" w:rsidR="006A1C51" w:rsidRPr="00F132C6" w:rsidRDefault="006A1C51" w:rsidP="00BA7854">
            <w:pPr>
              <w:spacing w:after="0"/>
              <w:rPr>
                <w:rFonts w:ascii="Arial" w:hAnsi="Arial" w:cs="Arial"/>
                <w:lang w:val="de-DE"/>
              </w:rPr>
            </w:pPr>
            <w:r w:rsidRPr="00F132C6">
              <w:rPr>
                <w:rFonts w:ascii="Arial" w:hAnsi="Arial" w:cs="Arial"/>
                <w:lang w:val="de-DE"/>
              </w:rPr>
              <w:t>DA                                NE</w:t>
            </w:r>
          </w:p>
        </w:tc>
      </w:tr>
      <w:tr w:rsidR="006A1C51" w:rsidRPr="00F132C6" w14:paraId="17119C4F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322DD3" w14:textId="77777777" w:rsidR="006A1C51" w:rsidRPr="00F132C6" w:rsidRDefault="006A1C51" w:rsidP="00BA7854">
            <w:pPr>
              <w:spacing w:after="0"/>
              <w:rPr>
                <w:rFonts w:ascii="Arial" w:hAnsi="Arial" w:cs="Arial"/>
                <w:i/>
              </w:rPr>
            </w:pPr>
            <w:r w:rsidRPr="00F132C6">
              <w:rPr>
                <w:rFonts w:ascii="Arial" w:hAnsi="Arial" w:cs="Arial"/>
              </w:rPr>
              <w:t xml:space="preserve">Velikost podjetja </w:t>
            </w:r>
            <w:r w:rsidRPr="00F132C6">
              <w:rPr>
                <w:rFonts w:ascii="Arial" w:hAnsi="Arial" w:cs="Arial"/>
                <w:i/>
              </w:rPr>
              <w:t>(obkroži):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D3E5" w14:textId="77777777" w:rsidR="006A1C51" w:rsidRPr="00F132C6" w:rsidRDefault="006A1C51" w:rsidP="00BA7854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MIKRO               b) MALO                  c) SREDNJE</w:t>
            </w:r>
          </w:p>
        </w:tc>
      </w:tr>
      <w:tr w:rsidR="006A1C51" w:rsidRPr="00F132C6" w14:paraId="351F49E1" w14:textId="77777777" w:rsidTr="00BA7854">
        <w:trPr>
          <w:trHeight w:val="646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64B4F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Številka bančnega računa: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D50E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77313085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</w:tr>
      <w:tr w:rsidR="006A1C51" w:rsidRPr="00F132C6" w14:paraId="31798D3F" w14:textId="77777777" w:rsidTr="00BA7854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1F9A9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Banka, pri kateri je odprt</w:t>
            </w:r>
          </w:p>
          <w:p w14:paraId="25B36F5C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račun:</w:t>
            </w:r>
          </w:p>
        </w:tc>
        <w:tc>
          <w:tcPr>
            <w:tcW w:w="335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3E147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  <w:p w14:paraId="48A65E39" w14:textId="77777777" w:rsidR="006A1C51" w:rsidRPr="00F132C6" w:rsidRDefault="006A1C51" w:rsidP="00BA785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45A5DFE5" w14:textId="464BC1CA" w:rsidR="004917C1" w:rsidRPr="00F132C6" w:rsidRDefault="006A1C51" w:rsidP="00F132C6">
      <w:pPr>
        <w:spacing w:after="0" w:line="240" w:lineRule="auto"/>
        <w:rPr>
          <w:rFonts w:ascii="Arial" w:hAnsi="Arial" w:cs="Arial"/>
        </w:rPr>
      </w:pPr>
      <w:r w:rsidRPr="00F132C6">
        <w:rPr>
          <w:rFonts w:ascii="Arial" w:hAnsi="Arial" w:cs="Arial"/>
          <w:u w:val="single"/>
        </w:rPr>
        <w:t>Opomba</w:t>
      </w:r>
      <w:r w:rsidRPr="00F132C6">
        <w:rPr>
          <w:rFonts w:ascii="Arial" w:hAnsi="Arial" w:cs="Arial"/>
        </w:rPr>
        <w:t>: V primeru, da je vlagatelj majhno podjetje (samostojni podjetnik posameznik ali pravna oseba) mora predložiti dokazilo, da je registriran za opravljanje dejavnosti, ki je predmet podpore.</w:t>
      </w:r>
    </w:p>
    <w:p w14:paraId="57F56AAA" w14:textId="77777777" w:rsidR="00F132C6" w:rsidRDefault="00F132C6" w:rsidP="00F132C6">
      <w:pPr>
        <w:pStyle w:val="Naslov1"/>
        <w:spacing w:before="0" w:line="24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8774BC0" w14:textId="77777777" w:rsidR="00F132C6" w:rsidRDefault="00F132C6">
      <w:pPr>
        <w:rPr>
          <w:rFonts w:ascii="Arial" w:eastAsiaTheme="majorEastAsia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br w:type="page"/>
      </w:r>
    </w:p>
    <w:p w14:paraId="185D0C8A" w14:textId="132F3425" w:rsidR="005E55A5" w:rsidRDefault="005E55A5" w:rsidP="00F132C6">
      <w:pPr>
        <w:pStyle w:val="Naslov1"/>
        <w:spacing w:before="0" w:line="240" w:lineRule="auto"/>
        <w:rPr>
          <w:rFonts w:ascii="Arial" w:hAnsi="Arial" w:cs="Arial"/>
          <w:b/>
          <w:bCs/>
          <w:i/>
          <w:color w:val="000000" w:themeColor="text1"/>
          <w:sz w:val="22"/>
          <w:szCs w:val="22"/>
        </w:rPr>
      </w:pPr>
      <w:r w:rsidRPr="00F132C6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OSNOVNI PODATKI O POMOČI IN STROŠKIH</w:t>
      </w:r>
      <w:r w:rsidR="0030064A" w:rsidRPr="00F132C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F132C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(ustrezno </w:t>
      </w:r>
      <w:r w:rsidR="00F132C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označite)</w:t>
      </w:r>
    </w:p>
    <w:p w14:paraId="77E57EEB" w14:textId="77777777" w:rsidR="00F132C6" w:rsidRPr="00F132C6" w:rsidRDefault="00F132C6" w:rsidP="00F132C6">
      <w:pPr>
        <w:spacing w:after="0" w:line="240" w:lineRule="auto"/>
      </w:pPr>
    </w:p>
    <w:p w14:paraId="44B6BD02" w14:textId="59083496" w:rsidR="005E55A5" w:rsidRPr="00F132C6" w:rsidRDefault="00F132C6" w:rsidP="00F132C6">
      <w:pPr>
        <w:pStyle w:val="Glava"/>
        <w:rPr>
          <w:rFonts w:ascii="Arial" w:hAnsi="Arial" w:cs="Arial"/>
        </w:rPr>
      </w:pPr>
      <w:r w:rsidRPr="00F132C6">
        <w:rPr>
          <w:rFonts w:ascii="Arial" w:hAnsi="Arial" w:cs="Arial"/>
        </w:rPr>
        <w:t>1.Vrsta pomoči (ustrezno obkroži):</w:t>
      </w:r>
    </w:p>
    <w:p w14:paraId="447C493C" w14:textId="77777777" w:rsidR="005E55A5" w:rsidRDefault="005E55A5" w:rsidP="00F132C6">
      <w:pPr>
        <w:pStyle w:val="Glava"/>
        <w:tabs>
          <w:tab w:val="left" w:pos="708"/>
        </w:tabs>
        <w:ind w:left="360"/>
        <w:jc w:val="both"/>
        <w:rPr>
          <w:rFonts w:ascii="Arial" w:hAnsi="Arial" w:cs="Arial"/>
          <w:b/>
        </w:rPr>
      </w:pPr>
    </w:p>
    <w:p w14:paraId="107973E4" w14:textId="1F799D0B" w:rsidR="00F132C6" w:rsidRPr="00F132C6" w:rsidRDefault="00F132C6" w:rsidP="00F132C6">
      <w:pPr>
        <w:pStyle w:val="Glava"/>
        <w:tabs>
          <w:tab w:val="left" w:pos="708"/>
        </w:tabs>
        <w:ind w:left="360"/>
        <w:jc w:val="both"/>
        <w:rPr>
          <w:rFonts w:ascii="Arial" w:hAnsi="Arial" w:cs="Arial"/>
          <w:bCs/>
        </w:rPr>
      </w:pPr>
      <w:r w:rsidRPr="00F132C6">
        <w:rPr>
          <w:rFonts w:ascii="Arial" w:hAnsi="Arial" w:cs="Arial"/>
          <w:bCs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1"/>
      <w:r w:rsidRPr="00F132C6">
        <w:rPr>
          <w:rFonts w:ascii="Arial" w:hAnsi="Arial" w:cs="Arial"/>
          <w:bCs/>
        </w:rPr>
        <w:instrText xml:space="preserve"> FORMCHECKBOX </w:instrText>
      </w:r>
      <w:r w:rsidRPr="00F132C6">
        <w:rPr>
          <w:rFonts w:ascii="Arial" w:hAnsi="Arial" w:cs="Arial"/>
          <w:bCs/>
        </w:rPr>
      </w:r>
      <w:r w:rsidRPr="00F132C6">
        <w:rPr>
          <w:rFonts w:ascii="Arial" w:hAnsi="Arial" w:cs="Arial"/>
          <w:bCs/>
        </w:rPr>
        <w:fldChar w:fldCharType="separate"/>
      </w:r>
      <w:r w:rsidRPr="00F132C6">
        <w:rPr>
          <w:rFonts w:ascii="Arial" w:hAnsi="Arial" w:cs="Arial"/>
          <w:bCs/>
        </w:rPr>
        <w:fldChar w:fldCharType="end"/>
      </w:r>
      <w:bookmarkEnd w:id="1"/>
      <w:r w:rsidRPr="00F132C6">
        <w:rPr>
          <w:rFonts w:ascii="Arial" w:hAnsi="Arial" w:cs="Arial"/>
          <w:bCs/>
        </w:rPr>
        <w:t>Za zavarovanje posevkov, nasadov in plodov</w:t>
      </w:r>
    </w:p>
    <w:p w14:paraId="361E0908" w14:textId="11846600" w:rsidR="00F132C6" w:rsidRDefault="00F132C6" w:rsidP="00F132C6">
      <w:pPr>
        <w:pStyle w:val="Glava"/>
        <w:tabs>
          <w:tab w:val="left" w:pos="708"/>
        </w:tabs>
        <w:ind w:left="360"/>
        <w:jc w:val="both"/>
        <w:rPr>
          <w:rFonts w:ascii="Arial" w:hAnsi="Arial" w:cs="Arial"/>
          <w:bCs/>
        </w:rPr>
      </w:pPr>
      <w:r w:rsidRPr="00F132C6">
        <w:rPr>
          <w:rFonts w:ascii="Arial" w:hAnsi="Arial" w:cs="Arial"/>
          <w:bCs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2"/>
      <w:r w:rsidRPr="00F132C6">
        <w:rPr>
          <w:rFonts w:ascii="Arial" w:hAnsi="Arial" w:cs="Arial"/>
          <w:bCs/>
        </w:rPr>
        <w:instrText xml:space="preserve"> FORMCHECKBOX </w:instrText>
      </w:r>
      <w:r w:rsidRPr="00F132C6">
        <w:rPr>
          <w:rFonts w:ascii="Arial" w:hAnsi="Arial" w:cs="Arial"/>
          <w:bCs/>
        </w:rPr>
      </w:r>
      <w:r w:rsidRPr="00F132C6">
        <w:rPr>
          <w:rFonts w:ascii="Arial" w:hAnsi="Arial" w:cs="Arial"/>
          <w:bCs/>
        </w:rPr>
        <w:fldChar w:fldCharType="separate"/>
      </w:r>
      <w:r w:rsidRPr="00F132C6">
        <w:rPr>
          <w:rFonts w:ascii="Arial" w:hAnsi="Arial" w:cs="Arial"/>
          <w:bCs/>
        </w:rPr>
        <w:fldChar w:fldCharType="end"/>
      </w:r>
      <w:bookmarkEnd w:id="2"/>
      <w:r w:rsidRPr="00F132C6">
        <w:rPr>
          <w:rFonts w:ascii="Arial" w:hAnsi="Arial" w:cs="Arial"/>
          <w:bCs/>
        </w:rPr>
        <w:t>za zavarovanje živali na kmetijskem gospodarstvu</w:t>
      </w:r>
    </w:p>
    <w:p w14:paraId="4B37A0DE" w14:textId="77777777" w:rsidR="00F132C6" w:rsidRDefault="00F132C6" w:rsidP="00F132C6">
      <w:pPr>
        <w:pStyle w:val="Glava"/>
        <w:tabs>
          <w:tab w:val="left" w:pos="708"/>
        </w:tabs>
        <w:ind w:left="360"/>
        <w:jc w:val="both"/>
        <w:rPr>
          <w:rFonts w:ascii="Arial" w:hAnsi="Arial" w:cs="Arial"/>
          <w:bCs/>
        </w:rPr>
      </w:pPr>
    </w:p>
    <w:p w14:paraId="51130ABF" w14:textId="636A623C" w:rsidR="00F132C6" w:rsidRPr="00F132C6" w:rsidRDefault="00F132C6" w:rsidP="00F132C6">
      <w:pPr>
        <w:pStyle w:val="Glava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Upravičeni stroški:</w:t>
      </w:r>
    </w:p>
    <w:p w14:paraId="6494C55A" w14:textId="77777777" w:rsidR="005E55A5" w:rsidRPr="00F132C6" w:rsidRDefault="005E55A5" w:rsidP="005E55A5">
      <w:pPr>
        <w:pStyle w:val="Glava"/>
        <w:tabs>
          <w:tab w:val="left" w:pos="708"/>
        </w:tabs>
        <w:rPr>
          <w:rFonts w:ascii="Arial" w:hAnsi="Arial" w:cs="Arial"/>
          <w:b/>
        </w:rPr>
      </w:pPr>
    </w:p>
    <w:p w14:paraId="3A63FD6A" w14:textId="665D6CA3" w:rsidR="005E55A5" w:rsidRPr="00F132C6" w:rsidRDefault="00F132C6" w:rsidP="005E55A5">
      <w:pPr>
        <w:pStyle w:val="Glava"/>
        <w:rPr>
          <w:rFonts w:ascii="Arial" w:hAnsi="Arial" w:cs="Arial"/>
          <w:b/>
        </w:rPr>
      </w:pPr>
      <w:r w:rsidRPr="00F132C6">
        <w:rPr>
          <w:rFonts w:ascii="Arial" w:hAnsi="Arial" w:cs="Arial"/>
          <w:bCs/>
        </w:rPr>
        <w:t>Specifikacija upravičenih stroškov</w:t>
      </w:r>
    </w:p>
    <w:p w14:paraId="28FD9EAE" w14:textId="77777777" w:rsidR="005E55A5" w:rsidRPr="00F132C6" w:rsidRDefault="005E55A5" w:rsidP="005E55A5">
      <w:pPr>
        <w:pStyle w:val="Glava"/>
        <w:tabs>
          <w:tab w:val="left" w:pos="708"/>
        </w:tabs>
        <w:ind w:left="360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1476"/>
        <w:gridCol w:w="2667"/>
        <w:gridCol w:w="2406"/>
      </w:tblGrid>
      <w:tr w:rsidR="005E55A5" w:rsidRPr="00F132C6" w14:paraId="03B7F565" w14:textId="77777777" w:rsidTr="001F239E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4BD4484" w14:textId="77777777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Številka zavarovalne</w:t>
            </w:r>
          </w:p>
          <w:p w14:paraId="0BFA447D" w14:textId="77777777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police ali informativne ponudbe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221C4B" w14:textId="77777777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Datum sklenitve zavarovanja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6A43B85" w14:textId="77777777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Višina obračunane zavarovalne premije (skupaj z DPZP*)</w:t>
            </w:r>
          </w:p>
          <w:p w14:paraId="658C21B9" w14:textId="77777777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v EUR</w:t>
            </w:r>
          </w:p>
        </w:tc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D2168D" w14:textId="6564EFC5" w:rsidR="005E55A5" w:rsidRPr="00F132C6" w:rsidRDefault="005E55A5" w:rsidP="00791E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Višina sofinanciranega deleža zavarovalne premije iz proračuna RS</w:t>
            </w:r>
            <w:r w:rsidR="00791E3C">
              <w:rPr>
                <w:rFonts w:ascii="Arial" w:hAnsi="Arial" w:cs="Arial"/>
                <w:b/>
              </w:rPr>
              <w:t xml:space="preserve"> </w:t>
            </w:r>
            <w:r w:rsidRPr="00F132C6">
              <w:rPr>
                <w:rFonts w:ascii="Arial" w:hAnsi="Arial" w:cs="Arial"/>
                <w:b/>
              </w:rPr>
              <w:t>(v EUR)</w:t>
            </w:r>
          </w:p>
        </w:tc>
      </w:tr>
      <w:tr w:rsidR="005E55A5" w:rsidRPr="00F132C6" w14:paraId="66E27A66" w14:textId="77777777" w:rsidTr="0030064A">
        <w:trPr>
          <w:trHeight w:val="498"/>
        </w:trPr>
        <w:tc>
          <w:tcPr>
            <w:tcW w:w="1406" w:type="pct"/>
            <w:tcBorders>
              <w:top w:val="single" w:sz="4" w:space="0" w:color="auto"/>
            </w:tcBorders>
          </w:tcPr>
          <w:p w14:paraId="434DD2D2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B9DA5CC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492" w:type="pct"/>
            <w:tcBorders>
              <w:top w:val="single" w:sz="4" w:space="0" w:color="auto"/>
            </w:tcBorders>
          </w:tcPr>
          <w:p w14:paraId="09EE3EFB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48" w:type="pct"/>
            <w:tcBorders>
              <w:top w:val="single" w:sz="4" w:space="0" w:color="auto"/>
            </w:tcBorders>
          </w:tcPr>
          <w:p w14:paraId="13F2DBAF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5E55A5" w:rsidRPr="00F132C6" w14:paraId="552E9919" w14:textId="77777777" w:rsidTr="0030064A">
        <w:trPr>
          <w:trHeight w:val="438"/>
        </w:trPr>
        <w:tc>
          <w:tcPr>
            <w:tcW w:w="1406" w:type="pct"/>
          </w:tcPr>
          <w:p w14:paraId="197E933E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54" w:type="pct"/>
          </w:tcPr>
          <w:p w14:paraId="27E3727D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492" w:type="pct"/>
          </w:tcPr>
          <w:p w14:paraId="5BABEB64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48" w:type="pct"/>
          </w:tcPr>
          <w:p w14:paraId="6D724E31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5E55A5" w:rsidRPr="00F132C6" w14:paraId="7C23B0D0" w14:textId="77777777" w:rsidTr="001F239E">
        <w:tc>
          <w:tcPr>
            <w:tcW w:w="1406" w:type="pct"/>
          </w:tcPr>
          <w:p w14:paraId="77B4321D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54" w:type="pct"/>
          </w:tcPr>
          <w:p w14:paraId="56F3812A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492" w:type="pct"/>
          </w:tcPr>
          <w:p w14:paraId="56AF0132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48" w:type="pct"/>
          </w:tcPr>
          <w:p w14:paraId="12CDCC4F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5E55A5" w:rsidRPr="00F132C6" w14:paraId="02DCDC8E" w14:textId="77777777" w:rsidTr="001F239E">
        <w:tc>
          <w:tcPr>
            <w:tcW w:w="1406" w:type="pct"/>
          </w:tcPr>
          <w:p w14:paraId="00430BA9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54" w:type="pct"/>
          </w:tcPr>
          <w:p w14:paraId="2722FBAF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492" w:type="pct"/>
          </w:tcPr>
          <w:p w14:paraId="041E1F47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48" w:type="pct"/>
          </w:tcPr>
          <w:p w14:paraId="12A29939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5E55A5" w:rsidRPr="00F132C6" w14:paraId="2E7CED05" w14:textId="77777777" w:rsidTr="001F239E">
        <w:tc>
          <w:tcPr>
            <w:tcW w:w="1406" w:type="pct"/>
          </w:tcPr>
          <w:p w14:paraId="6E05D394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54" w:type="pct"/>
          </w:tcPr>
          <w:p w14:paraId="7092C41C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492" w:type="pct"/>
          </w:tcPr>
          <w:p w14:paraId="497A53F1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48" w:type="pct"/>
          </w:tcPr>
          <w:p w14:paraId="74F3226F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5E55A5" w:rsidRPr="00F132C6" w14:paraId="1099A83A" w14:textId="77777777" w:rsidTr="001F239E">
        <w:tc>
          <w:tcPr>
            <w:tcW w:w="1406" w:type="pct"/>
            <w:shd w:val="clear" w:color="auto" w:fill="D9D9D9" w:themeFill="background1" w:themeFillShade="D9"/>
          </w:tcPr>
          <w:p w14:paraId="099D937D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  <w:b/>
              </w:rPr>
            </w:pPr>
            <w:r w:rsidRPr="00F132C6">
              <w:rPr>
                <w:rFonts w:ascii="Arial" w:hAnsi="Arial" w:cs="Arial"/>
                <w:b/>
              </w:rPr>
              <w:t>SKUPAJ:</w:t>
            </w:r>
          </w:p>
        </w:tc>
        <w:tc>
          <w:tcPr>
            <w:tcW w:w="754" w:type="pct"/>
            <w:shd w:val="clear" w:color="auto" w:fill="D9D9D9" w:themeFill="background1" w:themeFillShade="D9"/>
          </w:tcPr>
          <w:p w14:paraId="7D2FDE80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492" w:type="pct"/>
            <w:shd w:val="clear" w:color="auto" w:fill="D9D9D9" w:themeFill="background1" w:themeFillShade="D9"/>
          </w:tcPr>
          <w:p w14:paraId="3077C844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348" w:type="pct"/>
            <w:shd w:val="clear" w:color="auto" w:fill="D9D9D9" w:themeFill="background1" w:themeFillShade="D9"/>
          </w:tcPr>
          <w:p w14:paraId="7E4AA49A" w14:textId="77777777" w:rsidR="005E55A5" w:rsidRPr="00F132C6" w:rsidRDefault="005E55A5" w:rsidP="001F239E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</w:tbl>
    <w:p w14:paraId="172984B3" w14:textId="0058DA38" w:rsidR="005E55A5" w:rsidRPr="00F132C6" w:rsidRDefault="005E55A5" w:rsidP="005E55A5">
      <w:pPr>
        <w:rPr>
          <w:rFonts w:ascii="Arial" w:hAnsi="Arial" w:cs="Arial"/>
        </w:rPr>
      </w:pPr>
      <w:r w:rsidRPr="00F132C6">
        <w:rPr>
          <w:rFonts w:ascii="Arial" w:hAnsi="Arial" w:cs="Arial"/>
        </w:rPr>
        <w:t>* DPZP – davek od prometa zavarovalnih poslov</w:t>
      </w:r>
    </w:p>
    <w:p w14:paraId="2ED476E8" w14:textId="77777777" w:rsidR="005E55A5" w:rsidRPr="005B0958" w:rsidRDefault="005E55A5" w:rsidP="005E55A5">
      <w:pPr>
        <w:ind w:left="61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B0958">
        <w:rPr>
          <w:rFonts w:ascii="Arial" w:hAnsi="Arial" w:cs="Arial"/>
          <w:b/>
          <w:sz w:val="18"/>
          <w:szCs w:val="18"/>
          <w:u w:val="single"/>
        </w:rPr>
        <w:t>Opomba:</w:t>
      </w:r>
    </w:p>
    <w:p w14:paraId="33898EEC" w14:textId="619BF0A6" w:rsidR="005E55A5" w:rsidRPr="005B0958" w:rsidRDefault="005E55A5" w:rsidP="005E55A5">
      <w:pPr>
        <w:ind w:left="61"/>
        <w:jc w:val="both"/>
        <w:rPr>
          <w:rFonts w:ascii="Arial" w:hAnsi="Arial" w:cs="Arial"/>
          <w:i/>
          <w:sz w:val="18"/>
          <w:szCs w:val="18"/>
        </w:rPr>
      </w:pPr>
      <w:r w:rsidRPr="005B0958">
        <w:rPr>
          <w:rFonts w:ascii="Arial" w:hAnsi="Arial" w:cs="Arial"/>
          <w:i/>
          <w:sz w:val="18"/>
          <w:szCs w:val="18"/>
        </w:rPr>
        <w:t xml:space="preserve">Upravičen strošek dodelitve pomoči je znesek zavarovalne premije iz zavarovalne pogodbe, sklenjene za zavarovanja po Uredbi o sofinanciranju zavarovalnih premij za zavarovanje primarne kmetijske proizvodnje in ribištva </w:t>
      </w:r>
      <w:r w:rsidRPr="005B0958">
        <w:rPr>
          <w:rFonts w:ascii="Arial" w:hAnsi="Arial" w:cs="Arial"/>
          <w:i/>
          <w:color w:val="000000" w:themeColor="text1"/>
          <w:sz w:val="18"/>
          <w:szCs w:val="18"/>
        </w:rPr>
        <w:t>(</w:t>
      </w:r>
      <w:r w:rsidR="005B0958" w:rsidRPr="005B0958">
        <w:rPr>
          <w:rFonts w:ascii="Arial" w:hAnsi="Arial" w:cs="Arial"/>
          <w:i/>
          <w:color w:val="000000" w:themeColor="text1"/>
          <w:sz w:val="18"/>
          <w:szCs w:val="18"/>
        </w:rPr>
        <w:t>Uradni list RS, št. </w:t>
      </w:r>
      <w:hyperlink r:id="rId7" w:tgtFrame="_blank" w:tooltip="Uredba o sofinanciranju zavarovalnih premij za zavarovanje primarne kmetijske proizvodnje" w:history="1">
        <w:r w:rsidR="005B0958" w:rsidRPr="005B0958">
          <w:rPr>
            <w:rStyle w:val="Hiperpovezava"/>
            <w:rFonts w:ascii="Arial" w:hAnsi="Arial" w:cs="Arial"/>
            <w:i/>
            <w:color w:val="000000" w:themeColor="text1"/>
            <w:sz w:val="18"/>
            <w:szCs w:val="18"/>
            <w:u w:val="none"/>
          </w:rPr>
          <w:t>64/23</w:t>
        </w:r>
      </w:hyperlink>
      <w:r w:rsidR="005B0958" w:rsidRPr="005B0958">
        <w:rPr>
          <w:rFonts w:ascii="Arial" w:hAnsi="Arial" w:cs="Arial"/>
          <w:i/>
          <w:color w:val="000000" w:themeColor="text1"/>
          <w:sz w:val="18"/>
          <w:szCs w:val="18"/>
        </w:rPr>
        <w:t>, </w:t>
      </w:r>
      <w:hyperlink r:id="rId8" w:tgtFrame="_blank" w:tooltip="Zakon o kmetijstvu (ZKme-2)" w:history="1">
        <w:r w:rsidR="005B0958" w:rsidRPr="005B0958">
          <w:rPr>
            <w:rStyle w:val="Hiperpovezava"/>
            <w:rFonts w:ascii="Arial" w:hAnsi="Arial" w:cs="Arial"/>
            <w:i/>
            <w:color w:val="000000" w:themeColor="text1"/>
            <w:sz w:val="18"/>
            <w:szCs w:val="18"/>
            <w:u w:val="none"/>
          </w:rPr>
          <w:t>100/25</w:t>
        </w:r>
      </w:hyperlink>
      <w:r w:rsidR="005B0958" w:rsidRPr="005B0958">
        <w:rPr>
          <w:rFonts w:ascii="Arial" w:hAnsi="Arial" w:cs="Arial"/>
          <w:i/>
          <w:color w:val="000000" w:themeColor="text1"/>
          <w:sz w:val="18"/>
          <w:szCs w:val="18"/>
        </w:rPr>
        <w:t> – ZKme-2 in </w:t>
      </w:r>
      <w:hyperlink r:id="rId9" w:tgtFrame="_blank" w:tooltip="Uredba o spremembah Uredbe o sofinanciranju zavarovalnih premij za zavarovanje primarne kmetijske proizvodnje" w:history="1">
        <w:r w:rsidR="005B0958" w:rsidRPr="005B0958">
          <w:rPr>
            <w:rStyle w:val="Hiperpovezava"/>
            <w:rFonts w:ascii="Arial" w:hAnsi="Arial" w:cs="Arial"/>
            <w:i/>
            <w:color w:val="000000" w:themeColor="text1"/>
            <w:sz w:val="18"/>
            <w:szCs w:val="18"/>
            <w:u w:val="none"/>
          </w:rPr>
          <w:t>110/25</w:t>
        </w:r>
      </w:hyperlink>
      <w:r w:rsidR="005B0958" w:rsidRPr="005B0958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5577D72D" w14:textId="77777777" w:rsidR="00F132C6" w:rsidRPr="00F132C6" w:rsidRDefault="00F132C6" w:rsidP="005E55A5">
      <w:pPr>
        <w:ind w:left="61"/>
        <w:jc w:val="both"/>
        <w:rPr>
          <w:rFonts w:ascii="Arial" w:hAnsi="Arial" w:cs="Arial"/>
          <w:i/>
        </w:rPr>
      </w:pPr>
    </w:p>
    <w:p w14:paraId="3FFF0C92" w14:textId="730DFF88" w:rsidR="004917C1" w:rsidRPr="00F132C6" w:rsidRDefault="00F132C6" w:rsidP="004917C1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</w:t>
      </w:r>
      <w:r w:rsidRPr="00601695">
        <w:rPr>
          <w:rFonts w:ascii="Arial" w:hAnsi="Arial" w:cs="Arial"/>
          <w:color w:val="000000"/>
        </w:rPr>
        <w:t xml:space="preserve">,dne </w:t>
      </w:r>
      <w:r>
        <w:rPr>
          <w:rFonts w:ascii="Arial" w:hAnsi="Arial" w:cs="Arial"/>
          <w:color w:val="000000"/>
        </w:rPr>
        <w:t>___________________</w:t>
      </w:r>
      <w:r w:rsidRPr="00601695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ab/>
        <w:t>Podpis vlagatelja</w:t>
      </w:r>
    </w:p>
    <w:p w14:paraId="73D494F2" w14:textId="135C5576" w:rsidR="0030064A" w:rsidRPr="00F132C6" w:rsidRDefault="0030064A">
      <w:pPr>
        <w:rPr>
          <w:rFonts w:ascii="Arial" w:hAnsi="Arial" w:cs="Arial"/>
        </w:rPr>
      </w:pPr>
      <w:r w:rsidRPr="00F132C6">
        <w:rPr>
          <w:rFonts w:ascii="Arial" w:hAnsi="Arial" w:cs="Arial"/>
        </w:rPr>
        <w:br w:type="page"/>
      </w:r>
    </w:p>
    <w:p w14:paraId="1E8CFB84" w14:textId="2B61CD13" w:rsidR="004917C1" w:rsidRPr="00F132C6" w:rsidRDefault="00F132C6" w:rsidP="00F132C6">
      <w:pPr>
        <w:spacing w:after="0"/>
        <w:jc w:val="center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</w:rPr>
        <w:lastRenderedPageBreak/>
        <w:t>IZJAVA VLAGATELJA</w:t>
      </w:r>
    </w:p>
    <w:p w14:paraId="2199AE7A" w14:textId="77777777" w:rsidR="004917C1" w:rsidRPr="00F132C6" w:rsidRDefault="004917C1" w:rsidP="004917C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 xml:space="preserve">Izjavljam, </w:t>
      </w:r>
    </w:p>
    <w:p w14:paraId="1FC748A7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4917C1" w:rsidRPr="00F132C6" w14:paraId="1D08226E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956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6AB2" w14:textId="00CE45DA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 je kmetijsko gospodarstvo vpisano v register kmetijskih gospodarstev in ima v lasti najmanj 2 ha primerljivih kmetijskih površin, ki ležijo na območju občine </w:t>
            </w:r>
            <w:r w:rsidR="0030064A" w:rsidRPr="00F132C6">
              <w:rPr>
                <w:rFonts w:ascii="Arial" w:hAnsi="Arial" w:cs="Arial"/>
              </w:rPr>
              <w:t>Rogašovci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76223637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A1C9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9553" w14:textId="77777777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 podjetje, ki se prijavlja na ta javni razpis: </w:t>
            </w:r>
          </w:p>
          <w:p w14:paraId="31719447" w14:textId="77777777" w:rsidR="004917C1" w:rsidRPr="00F132C6" w:rsidRDefault="004917C1" w:rsidP="004917C1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ustreza kriterijem za MSP</w:t>
            </w:r>
            <w:r w:rsidRPr="00F132C6">
              <w:rPr>
                <w:rFonts w:ascii="Arial" w:hAnsi="Arial" w:cs="Arial"/>
                <w:vertAlign w:val="superscript"/>
              </w:rPr>
              <w:footnoteReference w:id="1"/>
            </w:r>
            <w:r w:rsidRPr="00F132C6">
              <w:rPr>
                <w:rFonts w:ascii="Arial" w:hAnsi="Arial" w:cs="Arial"/>
              </w:rPr>
              <w:t xml:space="preserve"> podjetja, dejavna v primarni kmetijski proizvodnji; </w:t>
            </w:r>
          </w:p>
          <w:p w14:paraId="6D523CD6" w14:textId="77777777" w:rsidR="004917C1" w:rsidRPr="00F132C6" w:rsidRDefault="004917C1" w:rsidP="004917C1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ni podjetje v težavah oz. v  postopku prisilne poravnave, stečaja ali likvidacije; </w:t>
            </w:r>
          </w:p>
          <w:p w14:paraId="06F4BDCE" w14:textId="1E6F14A8" w:rsidR="004917C1" w:rsidRPr="00F132C6" w:rsidRDefault="004917C1" w:rsidP="004917C1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v času oddaje vloge dejavnost primarne kmetijske proizvodnje podjetje opravlja na najmanj 2 ha primerljivih kmetijskih površin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25DF561E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688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0E45" w14:textId="77777777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imamo poravnane vse zapadle obveznosti do občine in države.</w:t>
            </w:r>
          </w:p>
        </w:tc>
      </w:tr>
      <w:tr w:rsidR="004917C1" w:rsidRPr="00F132C6" w14:paraId="71AA774A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89B4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78D6" w14:textId="6D8B5B62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nismo naslovniki neporavnanega naloga za izterjavo na podlagi predhodnega sklepa Komisije EU, s katerim je bila pomoč razglašena za nezakonito in nezdružljivo z notranjim trgom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183F9400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5203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07F1" w14:textId="54E13F54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se pomoč, za katero kandidiram, ne nanaša na pomoč za dejavnosti, povezane z izvozom v tretje države ali države članice, in sicer če je pomoč neposredno povezana z izvoženimi količinami, vzpostavitvijo in delovanjem distribucijske mreže ali drugimi tekočimi stroški, povezanimi z izvozno dejavnostjo in prav tako se ne nanaša na pomoč, ki je odvisna od prednostne uporabe domačega blaga pred uporabo uvoženega blaga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1CC28735" w14:textId="77777777" w:rsidTr="00F132C6">
        <w:trPr>
          <w:trHeight w:val="5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899B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5B2" w14:textId="2D6F238C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se strinjam in sprejemam vse razpisne pogoje, ki so sestavni del razpisne dokumentacije in da z njimi v celoti soglašam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0DF86863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20D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8698" w14:textId="51708A4B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 so vsi v vlogi navedeni podatki (vključno z dokumentacijo) popolni in verodostojni ter da sem seznanjen(a) s posledicami navajanja neresničnih podatkov v tej vlogi; seznanjen(a) sem tudi z obvezo, da moram vsa pridobljena sredstva, ki jih pridobim nezakonito, porabim nenamensko, da odstopim od pogodbe oz. da del ne izvršim v skladu s pogodbeni določili, vrniti skupaj s pripadajočimi zakonitimi zamudnimi  obrestmi od dneva plačila do dneva vračila teh sredstev ter da v primeru ugotovljenih kršitev (nenamenska poraba in/ali nezakonita pridobitev proračunskih sredstev) izgubim pravico do pridobitve sredstev na podlagi Pravilnika o ohranjanju in spodbujanju razvoja kmetijstva in podeželja v Občini </w:t>
            </w:r>
            <w:r w:rsidR="0030064A" w:rsidRPr="00F132C6">
              <w:rPr>
                <w:rFonts w:ascii="Arial" w:hAnsi="Arial" w:cs="Arial"/>
              </w:rPr>
              <w:t>Rogašovci</w:t>
            </w:r>
            <w:r w:rsidRPr="00F132C6">
              <w:rPr>
                <w:rFonts w:ascii="Arial" w:hAnsi="Arial" w:cs="Arial"/>
              </w:rPr>
              <w:t xml:space="preserve"> za naslednji 2 leti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402FCD52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587D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6192" w14:textId="0627D3C2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bom v primeru odobritve pomoči predpisano dokumentacijo, ki je bila podlaga za odobritev te pomoči, vodil(a) in hranil(a) še najmanj 10 let od datuma prejema pomoči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1C0DCEFF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8DDF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606" w14:textId="5776697D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se strinjam z načinom zbiranja in obdelave podatkov, ki se uporablja za izvajanje tega razpisa</w:t>
            </w:r>
            <w:r w:rsidR="00CD744A">
              <w:rPr>
                <w:rFonts w:ascii="Arial" w:hAnsi="Arial" w:cs="Arial"/>
              </w:rPr>
              <w:t>,</w:t>
            </w:r>
          </w:p>
        </w:tc>
      </w:tr>
      <w:tr w:rsidR="004917C1" w:rsidRPr="00F132C6" w14:paraId="60653C55" w14:textId="77777777" w:rsidTr="004917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C5CE" w14:textId="77777777" w:rsidR="004917C1" w:rsidRPr="00F132C6" w:rsidRDefault="004917C1" w:rsidP="004917C1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6060" w14:textId="11EBC756" w:rsidR="004917C1" w:rsidRPr="00F132C6" w:rsidRDefault="004917C1" w:rsidP="004917C1">
            <w:pPr>
              <w:spacing w:after="0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 za namen razpisa dovoljujem Občini </w:t>
            </w:r>
            <w:r w:rsidR="0030064A" w:rsidRPr="00F132C6">
              <w:rPr>
                <w:rFonts w:ascii="Arial" w:hAnsi="Arial" w:cs="Arial"/>
              </w:rPr>
              <w:t>Rogašovci</w:t>
            </w:r>
            <w:r w:rsidRPr="00F132C6">
              <w:rPr>
                <w:rFonts w:ascii="Arial" w:hAnsi="Arial" w:cs="Arial"/>
              </w:rPr>
              <w:t xml:space="preserve"> pridobitev podatkov iz uradnih evidenc.</w:t>
            </w:r>
          </w:p>
        </w:tc>
      </w:tr>
    </w:tbl>
    <w:p w14:paraId="7309A149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537D62A2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Za navedene izjave, izpolnjene obrazce in priložene priloge kazensko in materialno odgovarjam.</w:t>
      </w:r>
    </w:p>
    <w:p w14:paraId="0C3DB719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0082C8ED" w14:textId="0FF4A0CA" w:rsidR="004917C1" w:rsidRPr="00F132C6" w:rsidRDefault="00F132C6" w:rsidP="004917C1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</w:t>
      </w:r>
      <w:r w:rsidRPr="00601695">
        <w:rPr>
          <w:rFonts w:ascii="Arial" w:hAnsi="Arial" w:cs="Arial"/>
          <w:color w:val="000000"/>
        </w:rPr>
        <w:t xml:space="preserve">,dne </w:t>
      </w:r>
      <w:r>
        <w:rPr>
          <w:rFonts w:ascii="Arial" w:hAnsi="Arial" w:cs="Arial"/>
          <w:color w:val="000000"/>
        </w:rPr>
        <w:t>___________________</w:t>
      </w:r>
      <w:r w:rsidRPr="00601695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ab/>
        <w:t>Podpis vlagatelja</w:t>
      </w:r>
    </w:p>
    <w:p w14:paraId="3462E32C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50B1D5DE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64F7B763" w14:textId="572A36F1" w:rsidR="004917C1" w:rsidRPr="00F132C6" w:rsidRDefault="00F132C6" w:rsidP="00F132C6">
      <w:pPr>
        <w:spacing w:after="0"/>
        <w:jc w:val="center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</w:rPr>
        <w:lastRenderedPageBreak/>
        <w:t>IZJAVA VLAGATELJA O KOMULACIJI DRŽAVNIH POMOČI</w:t>
      </w:r>
    </w:p>
    <w:p w14:paraId="6A3EE358" w14:textId="77777777" w:rsidR="0030064A" w:rsidRPr="00F132C6" w:rsidRDefault="0030064A" w:rsidP="0030064A">
      <w:pPr>
        <w:spacing w:after="0"/>
        <w:jc w:val="both"/>
        <w:rPr>
          <w:rFonts w:ascii="Arial" w:hAnsi="Arial" w:cs="Arial"/>
          <w:b/>
          <w:bCs/>
        </w:rPr>
      </w:pPr>
      <w:bookmarkStart w:id="4" w:name="_Hlk172723661"/>
    </w:p>
    <w:bookmarkEnd w:id="4"/>
    <w:p w14:paraId="397CA042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</w:p>
    <w:p w14:paraId="7D1CD798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S podpisom odgovorne osebe in žigom na tej izjavi potrjujemo, da:</w:t>
      </w:r>
    </w:p>
    <w:p w14:paraId="5687D755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</w:p>
    <w:p w14:paraId="345CAE1F" w14:textId="36F0BF04" w:rsidR="004917C1" w:rsidRPr="00F132C6" w:rsidRDefault="004917C1" w:rsidP="0030064A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smo seznanjeni, da se državna pomoč dodeljuje v skladu z Uredbo Komisije (EU) št. 2022/2472</w:t>
      </w:r>
      <w:r w:rsidR="00F132C6">
        <w:rPr>
          <w:rFonts w:ascii="Arial" w:hAnsi="Arial" w:cs="Arial"/>
        </w:rPr>
        <w:t>,</w:t>
      </w:r>
    </w:p>
    <w:p w14:paraId="6290B7B9" w14:textId="4BFF507B" w:rsidR="004917C1" w:rsidRPr="00F132C6" w:rsidRDefault="004917C1" w:rsidP="0030064A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v zadnjih treh letih nismo in ne bomo prejeli državne pomoči v znesku višjem od dovoljenega limita (do 600.000,00 EUR v zadnjih treh letih)</w:t>
      </w:r>
      <w:r w:rsidR="00F132C6">
        <w:rPr>
          <w:rFonts w:ascii="Arial" w:hAnsi="Arial" w:cs="Arial"/>
        </w:rPr>
        <w:t>,</w:t>
      </w:r>
    </w:p>
    <w:p w14:paraId="64E51397" w14:textId="76BEDB4D" w:rsidR="004917C1" w:rsidRPr="00F132C6" w:rsidRDefault="004917C1" w:rsidP="0030064A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za iste upravičene stroške in za isti namen, ki so sestavni del te vloge, v preteklih treh letih nismo pridobili sredstev oz. nismo v postopku pridobivanja sredstev iz občinskih, državnih, mednarodnih ali drugih javnih virov</w:t>
      </w:r>
      <w:r w:rsidR="00F132C6">
        <w:rPr>
          <w:rFonts w:ascii="Arial" w:hAnsi="Arial" w:cs="Arial"/>
        </w:rPr>
        <w:t>,</w:t>
      </w:r>
    </w:p>
    <w:p w14:paraId="432D6A76" w14:textId="77777777" w:rsidR="004917C1" w:rsidRPr="00F132C6" w:rsidRDefault="004917C1" w:rsidP="0030064A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so mi bila za iste upravičene stroške že dodeljena javna sredstva v višini _____________ EUR, dajalca____________________________________________________________.</w:t>
      </w:r>
    </w:p>
    <w:p w14:paraId="405A0C35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599310D7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79F9DBCC" w14:textId="142157C0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V primeru naknadne dodelitve pomoči iz državnih, mednarodnih in drugih javnih virov (smo v postopku reševanja ali se bomo na javni razpis prijavili tekom leta 202</w:t>
      </w:r>
      <w:r w:rsidR="00F132C6">
        <w:rPr>
          <w:rFonts w:ascii="Arial" w:hAnsi="Arial" w:cs="Arial"/>
        </w:rPr>
        <w:t>6</w:t>
      </w:r>
      <w:r w:rsidRPr="00F132C6">
        <w:rPr>
          <w:rFonts w:ascii="Arial" w:hAnsi="Arial" w:cs="Arial"/>
        </w:rPr>
        <w:t xml:space="preserve">), se OBVEZUJEMO o tem v roku 5 dni po prejemu sredstev oz. od dneva prijave, seznaniti Občino </w:t>
      </w:r>
      <w:r w:rsidR="0030064A" w:rsidRPr="00F132C6">
        <w:rPr>
          <w:rFonts w:ascii="Arial" w:hAnsi="Arial" w:cs="Arial"/>
        </w:rPr>
        <w:t xml:space="preserve">Rogašovci </w:t>
      </w:r>
      <w:r w:rsidRPr="00F132C6">
        <w:rPr>
          <w:rFonts w:ascii="Arial" w:hAnsi="Arial" w:cs="Arial"/>
        </w:rPr>
        <w:t>(navedba dajalca državne pomoči, namen in višina sofinanciranja).</w:t>
      </w:r>
    </w:p>
    <w:p w14:paraId="01721D32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</w:p>
    <w:p w14:paraId="11D6B2DA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Izpolnijo prijavitelji, ki so oddali vlogo za isti namen oz. iste upravičene stroške tudi na drug javni razpis, vendar še niso prejeli odgovora (so v postopku reševanja vloge).</w:t>
      </w:r>
    </w:p>
    <w:p w14:paraId="749804B3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06F93284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2113A7FB" w14:textId="77777777" w:rsidR="004917C1" w:rsidRPr="00F132C6" w:rsidRDefault="004917C1" w:rsidP="004917C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>Dajalec pomoči: ____________________________________________________________________</w:t>
      </w:r>
    </w:p>
    <w:p w14:paraId="0A1FFA3D" w14:textId="02171309" w:rsidR="004917C1" w:rsidRPr="00F132C6" w:rsidRDefault="004917C1" w:rsidP="004917C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>Objava javnega razpisa: _____________________________________________________________</w:t>
      </w:r>
      <w:r w:rsidR="00904A44">
        <w:rPr>
          <w:rFonts w:ascii="Arial" w:hAnsi="Arial" w:cs="Arial"/>
        </w:rPr>
        <w:t>_______</w:t>
      </w:r>
    </w:p>
    <w:p w14:paraId="07CFB687" w14:textId="1295BC70" w:rsidR="004917C1" w:rsidRPr="00F132C6" w:rsidRDefault="004917C1" w:rsidP="004917C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>Namen: ____________________________________________________________________</w:t>
      </w:r>
    </w:p>
    <w:p w14:paraId="469A0DA4" w14:textId="77777777" w:rsidR="004917C1" w:rsidRPr="00F132C6" w:rsidRDefault="004917C1" w:rsidP="004917C1">
      <w:pPr>
        <w:spacing w:after="0"/>
        <w:rPr>
          <w:rFonts w:ascii="Arial" w:hAnsi="Arial" w:cs="Arial"/>
        </w:rPr>
      </w:pPr>
      <w:r w:rsidRPr="00F132C6">
        <w:rPr>
          <w:rFonts w:ascii="Arial" w:hAnsi="Arial" w:cs="Arial"/>
        </w:rPr>
        <w:t>Datum oddane vloge: _______________________________________________________________</w:t>
      </w:r>
    </w:p>
    <w:p w14:paraId="6DAEA8D0" w14:textId="77777777" w:rsidR="004917C1" w:rsidRDefault="004917C1" w:rsidP="004917C1">
      <w:pPr>
        <w:spacing w:after="0"/>
        <w:rPr>
          <w:rFonts w:ascii="Arial" w:hAnsi="Arial" w:cs="Arial"/>
        </w:rPr>
      </w:pPr>
    </w:p>
    <w:p w14:paraId="341A4B6D" w14:textId="77777777" w:rsidR="00F132C6" w:rsidRPr="00F132C6" w:rsidRDefault="00F132C6" w:rsidP="004917C1">
      <w:pPr>
        <w:spacing w:after="0"/>
        <w:rPr>
          <w:rFonts w:ascii="Arial" w:hAnsi="Arial" w:cs="Arial"/>
        </w:rPr>
      </w:pPr>
    </w:p>
    <w:p w14:paraId="24E4F904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</w:t>
      </w:r>
      <w:r w:rsidRPr="00601695">
        <w:rPr>
          <w:rFonts w:ascii="Arial" w:hAnsi="Arial" w:cs="Arial"/>
          <w:color w:val="000000"/>
        </w:rPr>
        <w:t xml:space="preserve">,dne </w:t>
      </w:r>
      <w:r>
        <w:rPr>
          <w:rFonts w:ascii="Arial" w:hAnsi="Arial" w:cs="Arial"/>
          <w:color w:val="000000"/>
        </w:rPr>
        <w:t>___________________</w:t>
      </w:r>
      <w:r w:rsidRPr="00601695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ab/>
        <w:t>Podpis vlagatelja</w:t>
      </w:r>
    </w:p>
    <w:p w14:paraId="709EBF86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001407F4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5D442B76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201BC348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24E9CF64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1D77C988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6C097D54" w14:textId="77777777" w:rsid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52FEDB02" w14:textId="77777777" w:rsidR="00F132C6" w:rsidRPr="00F132C6" w:rsidRDefault="00F132C6" w:rsidP="00F132C6">
      <w:pPr>
        <w:spacing w:after="0"/>
        <w:rPr>
          <w:rFonts w:ascii="Arial" w:hAnsi="Arial" w:cs="Arial"/>
          <w:color w:val="000000"/>
        </w:rPr>
      </w:pPr>
    </w:p>
    <w:p w14:paraId="608F23BA" w14:textId="77777777" w:rsidR="004917C1" w:rsidRPr="00F132C6" w:rsidRDefault="004917C1" w:rsidP="004917C1">
      <w:pPr>
        <w:spacing w:after="0"/>
        <w:rPr>
          <w:rFonts w:ascii="Arial" w:hAnsi="Arial" w:cs="Arial"/>
        </w:rPr>
      </w:pPr>
    </w:p>
    <w:p w14:paraId="111EB7E9" w14:textId="77777777" w:rsidR="0030064A" w:rsidRPr="00F132C6" w:rsidRDefault="0030064A" w:rsidP="004917C1">
      <w:pPr>
        <w:spacing w:after="0"/>
        <w:rPr>
          <w:rFonts w:ascii="Arial" w:hAnsi="Arial" w:cs="Arial"/>
        </w:rPr>
      </w:pPr>
    </w:p>
    <w:p w14:paraId="46BFED3D" w14:textId="612CABB5" w:rsidR="004917C1" w:rsidRDefault="00F132C6" w:rsidP="00F132C6">
      <w:pPr>
        <w:spacing w:after="0"/>
        <w:jc w:val="center"/>
        <w:rPr>
          <w:rFonts w:ascii="Arial" w:hAnsi="Arial" w:cs="Arial"/>
          <w:b/>
          <w:bCs/>
        </w:rPr>
      </w:pPr>
      <w:r w:rsidRPr="00F132C6">
        <w:rPr>
          <w:rFonts w:ascii="Arial" w:hAnsi="Arial" w:cs="Arial"/>
          <w:b/>
          <w:bCs/>
        </w:rPr>
        <w:lastRenderedPageBreak/>
        <w:t>OBVEZNE PRILOGE</w:t>
      </w:r>
    </w:p>
    <w:p w14:paraId="42C252F6" w14:textId="77777777" w:rsidR="00F132C6" w:rsidRPr="00F132C6" w:rsidRDefault="00F132C6" w:rsidP="00F132C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FD11C1" w14:textId="77777777" w:rsidR="004917C1" w:rsidRPr="00F132C6" w:rsidRDefault="004917C1" w:rsidP="00F132C6">
      <w:pPr>
        <w:spacing w:after="0" w:line="240" w:lineRule="auto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K prijavnemu obrazcu / vlogi je potrebno priložiti:</w:t>
      </w:r>
    </w:p>
    <w:p w14:paraId="469EF5B9" w14:textId="77777777" w:rsidR="004917C1" w:rsidRPr="00F132C6" w:rsidRDefault="004917C1" w:rsidP="00F132C6">
      <w:pPr>
        <w:spacing w:after="0" w:line="240" w:lineRule="auto"/>
        <w:jc w:val="both"/>
        <w:rPr>
          <w:rFonts w:ascii="Arial" w:hAnsi="Arial" w:cs="Arial"/>
        </w:rPr>
      </w:pPr>
    </w:p>
    <w:p w14:paraId="1A38C069" w14:textId="2A327E75" w:rsidR="004917C1" w:rsidRDefault="004917C1" w:rsidP="003147D6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vse zahtevane IZJAVE vlagatelja (izpolnjen in podpisan obrazec)</w:t>
      </w:r>
      <w:r w:rsidR="00F132C6">
        <w:rPr>
          <w:rFonts w:ascii="Arial" w:hAnsi="Arial" w:cs="Arial"/>
        </w:rPr>
        <w:t>,</w:t>
      </w:r>
    </w:p>
    <w:p w14:paraId="5FF08572" w14:textId="77777777" w:rsidR="00F132C6" w:rsidRPr="00F132C6" w:rsidRDefault="00F132C6" w:rsidP="003147D6">
      <w:pPr>
        <w:spacing w:after="0"/>
        <w:jc w:val="both"/>
        <w:rPr>
          <w:rFonts w:ascii="Arial" w:hAnsi="Arial" w:cs="Arial"/>
        </w:rPr>
      </w:pPr>
    </w:p>
    <w:p w14:paraId="07F84999" w14:textId="420F46F1" w:rsidR="00F132C6" w:rsidRPr="003147D6" w:rsidRDefault="004917C1" w:rsidP="003147D6">
      <w:pPr>
        <w:numPr>
          <w:ilvl w:val="0"/>
          <w:numId w:val="35"/>
        </w:numPr>
        <w:spacing w:after="0"/>
        <w:jc w:val="both"/>
        <w:rPr>
          <w:rFonts w:ascii="Arial" w:hAnsi="Arial" w:cs="Arial"/>
          <w:b/>
          <w:bCs/>
        </w:rPr>
      </w:pPr>
      <w:r w:rsidRPr="003147D6">
        <w:rPr>
          <w:rFonts w:ascii="Arial" w:hAnsi="Arial" w:cs="Arial"/>
          <w:b/>
          <w:bCs/>
        </w:rPr>
        <w:t>sklenjeno veljavno zavarovalno polico, z obračunano višino nacionalnega sofinanciranja</w:t>
      </w:r>
      <w:r w:rsidR="00F132C6" w:rsidRPr="003147D6">
        <w:rPr>
          <w:rFonts w:ascii="Arial" w:hAnsi="Arial" w:cs="Arial"/>
          <w:b/>
          <w:bCs/>
        </w:rPr>
        <w:t>,</w:t>
      </w:r>
    </w:p>
    <w:p w14:paraId="360984AB" w14:textId="77777777" w:rsidR="003147D6" w:rsidRPr="003147D6" w:rsidRDefault="003147D6" w:rsidP="003147D6">
      <w:pPr>
        <w:spacing w:after="0"/>
        <w:jc w:val="both"/>
        <w:rPr>
          <w:rFonts w:ascii="Arial" w:hAnsi="Arial" w:cs="Arial"/>
        </w:rPr>
      </w:pPr>
    </w:p>
    <w:p w14:paraId="6997F48D" w14:textId="77777777" w:rsidR="004917C1" w:rsidRPr="00F132C6" w:rsidRDefault="004917C1" w:rsidP="003147D6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>zbirno vlogo za neposredna plačila Agencije RS za kmetijske trge in razvoj podeželja v tekočem oziroma preteklem letu, če rok za oddajo zbirne vloge v tekočem letu še ni potekel.</w:t>
      </w:r>
    </w:p>
    <w:p w14:paraId="19376594" w14:textId="77777777" w:rsidR="004917C1" w:rsidRPr="003147D6" w:rsidRDefault="004917C1" w:rsidP="003147D6">
      <w:pPr>
        <w:spacing w:after="0"/>
        <w:jc w:val="both"/>
        <w:rPr>
          <w:rFonts w:ascii="Arial" w:hAnsi="Arial" w:cs="Arial"/>
        </w:rPr>
      </w:pPr>
    </w:p>
    <w:p w14:paraId="7D40A665" w14:textId="77777777" w:rsidR="004917C1" w:rsidRPr="00F132C6" w:rsidRDefault="004917C1" w:rsidP="0030064A">
      <w:pPr>
        <w:spacing w:after="0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br w:type="page"/>
      </w:r>
    </w:p>
    <w:p w14:paraId="0A933F12" w14:textId="02089511" w:rsidR="001B188D" w:rsidRPr="00F132C6" w:rsidRDefault="001B188D" w:rsidP="001B188D">
      <w:pPr>
        <w:pStyle w:val="Glava"/>
        <w:jc w:val="right"/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lastRenderedPageBreak/>
        <w:t>Priloga 1</w:t>
      </w:r>
    </w:p>
    <w:p w14:paraId="4DE73CBA" w14:textId="77777777" w:rsidR="001B188D" w:rsidRPr="00F132C6" w:rsidRDefault="001B188D" w:rsidP="001B188D">
      <w:pPr>
        <w:pStyle w:val="Glava"/>
        <w:jc w:val="right"/>
        <w:rPr>
          <w:rFonts w:ascii="Arial" w:hAnsi="Arial" w:cs="Arial"/>
          <w:b/>
        </w:rPr>
      </w:pPr>
    </w:p>
    <w:p w14:paraId="2A34FEF3" w14:textId="75D4DBFE" w:rsidR="001B188D" w:rsidRPr="00F132C6" w:rsidRDefault="001B188D" w:rsidP="001B188D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before="0"/>
        <w:ind w:left="142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132C6">
        <w:rPr>
          <w:rFonts w:ascii="Arial" w:hAnsi="Arial" w:cs="Arial"/>
          <w:b/>
          <w:color w:val="000000" w:themeColor="text1"/>
          <w:sz w:val="22"/>
          <w:szCs w:val="22"/>
        </w:rPr>
        <w:t>ZAHTEVEK ZA IZPLAČILO SREDSTEV</w:t>
      </w:r>
    </w:p>
    <w:p w14:paraId="4E25676D" w14:textId="77777777" w:rsidR="001B188D" w:rsidRPr="00F132C6" w:rsidRDefault="001B188D" w:rsidP="001B188D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8"/>
        <w:gridCol w:w="3330"/>
        <w:gridCol w:w="2832"/>
      </w:tblGrid>
      <w:tr w:rsidR="001B188D" w:rsidRPr="00F132C6" w14:paraId="79B7C535" w14:textId="77777777" w:rsidTr="00866BDA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BFD8E74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Ime in priimek/naziv nosilca</w:t>
            </w:r>
          </w:p>
          <w:p w14:paraId="194EA10E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kmetijskega gospodarstva (KMG):</w:t>
            </w:r>
          </w:p>
          <w:p w14:paraId="7885504D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  <w:tc>
          <w:tcPr>
            <w:tcW w:w="1879" w:type="pct"/>
            <w:vAlign w:val="center"/>
          </w:tcPr>
          <w:p w14:paraId="2D669F59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  <w:tc>
          <w:tcPr>
            <w:tcW w:w="1480" w:type="pct"/>
            <w:vAlign w:val="center"/>
          </w:tcPr>
          <w:p w14:paraId="54FBD918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Identifikacijska številka</w:t>
            </w:r>
          </w:p>
          <w:p w14:paraId="5CC45DA9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kmetijskega gospodarstva –          KMG – MID, št.:</w:t>
            </w:r>
          </w:p>
          <w:p w14:paraId="744A0478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</w:p>
          <w:p w14:paraId="569A54E5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______________________</w:t>
            </w:r>
          </w:p>
        </w:tc>
      </w:tr>
      <w:tr w:rsidR="001B188D" w:rsidRPr="00F132C6" w14:paraId="79617C7B" w14:textId="77777777" w:rsidTr="00866BDA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1A15714D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Naslov/sedež (pravna oseba):</w:t>
            </w:r>
          </w:p>
        </w:tc>
        <w:tc>
          <w:tcPr>
            <w:tcW w:w="1879" w:type="pct"/>
            <w:vAlign w:val="center"/>
          </w:tcPr>
          <w:p w14:paraId="43A851F1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  <w:tc>
          <w:tcPr>
            <w:tcW w:w="1480" w:type="pct"/>
            <w:vAlign w:val="center"/>
          </w:tcPr>
          <w:p w14:paraId="2B5C6285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Davčna številka – DŠ:</w:t>
            </w:r>
          </w:p>
          <w:p w14:paraId="123C453C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</w:p>
          <w:p w14:paraId="2D38DC20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______________________</w:t>
            </w:r>
          </w:p>
        </w:tc>
      </w:tr>
      <w:tr w:rsidR="001B188D" w:rsidRPr="00F132C6" w14:paraId="6310D12E" w14:textId="77777777" w:rsidTr="00866BDA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2BF1781D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Ulica/hišna št.:</w:t>
            </w:r>
          </w:p>
          <w:p w14:paraId="6999CD12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  <w:p w14:paraId="4C5D11E4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Poštna št./kraj:</w:t>
            </w:r>
          </w:p>
        </w:tc>
        <w:tc>
          <w:tcPr>
            <w:tcW w:w="1879" w:type="pct"/>
            <w:vAlign w:val="center"/>
          </w:tcPr>
          <w:p w14:paraId="29843650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  <w:tc>
          <w:tcPr>
            <w:tcW w:w="1480" w:type="pct"/>
            <w:vAlign w:val="center"/>
          </w:tcPr>
          <w:p w14:paraId="502476C6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Matična številka – MŠ (pravna oseba):</w:t>
            </w:r>
          </w:p>
          <w:p w14:paraId="21ED705C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</w:p>
          <w:p w14:paraId="2CFC3883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______________________</w:t>
            </w:r>
          </w:p>
        </w:tc>
      </w:tr>
      <w:tr w:rsidR="001B188D" w:rsidRPr="00F132C6" w14:paraId="15FCB9A7" w14:textId="77777777" w:rsidTr="00866BDA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367E6AA" w14:textId="1E4B4EF9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Davčni zavezanec </w:t>
            </w:r>
            <w:r w:rsidRPr="00F132C6">
              <w:rPr>
                <w:rFonts w:ascii="Arial" w:hAnsi="Arial" w:cs="Arial"/>
                <w:i/>
              </w:rPr>
              <w:t>(obkroži)</w:t>
            </w:r>
            <w:r w:rsidRPr="00F132C6">
              <w:rPr>
                <w:rFonts w:ascii="Arial" w:hAnsi="Arial" w:cs="Arial"/>
              </w:rPr>
              <w:t>:</w:t>
            </w:r>
          </w:p>
        </w:tc>
        <w:tc>
          <w:tcPr>
            <w:tcW w:w="3359" w:type="pct"/>
            <w:gridSpan w:val="2"/>
            <w:vAlign w:val="center"/>
          </w:tcPr>
          <w:p w14:paraId="7408F06F" w14:textId="77777777" w:rsidR="001B188D" w:rsidRPr="00F132C6" w:rsidRDefault="001B188D" w:rsidP="001B188D">
            <w:pPr>
              <w:pStyle w:val="Naslov5"/>
              <w:spacing w:before="0"/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F132C6">
              <w:rPr>
                <w:rFonts w:ascii="Arial" w:hAnsi="Arial" w:cs="Arial"/>
                <w:color w:val="auto"/>
                <w:lang w:val="de-DE"/>
              </w:rPr>
              <w:t>DA                                NE</w:t>
            </w:r>
          </w:p>
        </w:tc>
      </w:tr>
      <w:tr w:rsidR="001B188D" w:rsidRPr="00F132C6" w14:paraId="738581AE" w14:textId="77777777" w:rsidTr="00866BDA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1B6B01BA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Ime in priimek odgovorne</w:t>
            </w:r>
          </w:p>
          <w:p w14:paraId="732E100A" w14:textId="77777777" w:rsidR="001B188D" w:rsidRPr="00F132C6" w:rsidRDefault="001B188D" w:rsidP="001B188D">
            <w:pPr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14:paraId="492A36CF" w14:textId="77777777" w:rsidR="001B188D" w:rsidRPr="00F132C6" w:rsidRDefault="001B188D" w:rsidP="001B188D">
            <w:pPr>
              <w:spacing w:line="120" w:lineRule="atLeast"/>
              <w:rPr>
                <w:rFonts w:ascii="Arial" w:hAnsi="Arial" w:cs="Arial"/>
                <w:b/>
                <w:bCs/>
              </w:rPr>
            </w:pPr>
          </w:p>
        </w:tc>
      </w:tr>
      <w:tr w:rsidR="001B188D" w:rsidRPr="00F132C6" w14:paraId="26ACE7CD" w14:textId="77777777" w:rsidTr="00866BDA"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1E95E" w14:textId="4A2156DD" w:rsidR="001B188D" w:rsidRPr="00F132C6" w:rsidRDefault="001B188D" w:rsidP="001B188D">
            <w:pPr>
              <w:pStyle w:val="Glava"/>
              <w:tabs>
                <w:tab w:val="left" w:pos="708"/>
              </w:tabs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Številka bančnega računa:</w:t>
            </w: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14:paraId="67544376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</w:tr>
      <w:tr w:rsidR="001B188D" w:rsidRPr="00F132C6" w14:paraId="614455F2" w14:textId="77777777" w:rsidTr="001B188D">
        <w:trPr>
          <w:trHeight w:val="546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56675" w14:textId="77777777" w:rsidR="001B188D" w:rsidRPr="00F132C6" w:rsidRDefault="001B188D" w:rsidP="001B188D">
            <w:pPr>
              <w:spacing w:line="240" w:lineRule="auto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Banka, pri kateri je odprt</w:t>
            </w:r>
          </w:p>
          <w:p w14:paraId="4B787F2E" w14:textId="77777777" w:rsidR="001B188D" w:rsidRPr="00F132C6" w:rsidRDefault="001B188D" w:rsidP="001B188D">
            <w:pPr>
              <w:spacing w:line="240" w:lineRule="auto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račun:</w:t>
            </w: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14:paraId="4A42019A" w14:textId="77777777" w:rsidR="001B188D" w:rsidRPr="00F132C6" w:rsidRDefault="001B188D" w:rsidP="001B188D">
            <w:pPr>
              <w:rPr>
                <w:rFonts w:ascii="Arial" w:hAnsi="Arial" w:cs="Arial"/>
              </w:rPr>
            </w:pPr>
          </w:p>
        </w:tc>
      </w:tr>
    </w:tbl>
    <w:p w14:paraId="120567BE" w14:textId="77777777" w:rsidR="001B188D" w:rsidRPr="00F132C6" w:rsidRDefault="001B188D" w:rsidP="001B188D">
      <w:pPr>
        <w:rPr>
          <w:rFonts w:ascii="Arial" w:hAnsi="Arial" w:cs="Arial"/>
        </w:rPr>
      </w:pPr>
    </w:p>
    <w:p w14:paraId="746995C6" w14:textId="77777777" w:rsidR="001B188D" w:rsidRPr="00F132C6" w:rsidRDefault="001B188D" w:rsidP="001B188D">
      <w:pPr>
        <w:rPr>
          <w:rFonts w:ascii="Arial" w:hAnsi="Arial" w:cs="Arial"/>
        </w:rPr>
      </w:pPr>
      <w:r w:rsidRPr="00F132C6">
        <w:rPr>
          <w:rFonts w:ascii="Arial" w:hAnsi="Arial" w:cs="Arial"/>
        </w:rPr>
        <w:t>Datum: ____________</w:t>
      </w:r>
    </w:p>
    <w:p w14:paraId="2C508E9A" w14:textId="77777777" w:rsidR="001B188D" w:rsidRPr="00F132C6" w:rsidRDefault="001B188D" w:rsidP="001B188D">
      <w:pPr>
        <w:rPr>
          <w:rFonts w:ascii="Arial" w:hAnsi="Arial" w:cs="Arial"/>
        </w:rPr>
      </w:pPr>
    </w:p>
    <w:p w14:paraId="6058B616" w14:textId="77777777" w:rsidR="001B188D" w:rsidRPr="00F132C6" w:rsidRDefault="001B188D" w:rsidP="001B188D">
      <w:pPr>
        <w:rPr>
          <w:rFonts w:ascii="Arial" w:hAnsi="Arial" w:cs="Arial"/>
        </w:rPr>
      </w:pPr>
    </w:p>
    <w:p w14:paraId="46BA8F74" w14:textId="77777777" w:rsidR="001B188D" w:rsidRPr="00F132C6" w:rsidRDefault="001B188D" w:rsidP="001B188D">
      <w:pPr>
        <w:rPr>
          <w:rFonts w:ascii="Arial" w:hAnsi="Arial" w:cs="Arial"/>
        </w:rPr>
      </w:pPr>
    </w:p>
    <w:p w14:paraId="649EA024" w14:textId="77777777" w:rsidR="001B188D" w:rsidRPr="00F132C6" w:rsidRDefault="001B188D" w:rsidP="001B188D">
      <w:pPr>
        <w:rPr>
          <w:rFonts w:ascii="Arial" w:hAnsi="Arial" w:cs="Arial"/>
        </w:rPr>
      </w:pPr>
    </w:p>
    <w:p w14:paraId="26760397" w14:textId="77777777" w:rsidR="001B188D" w:rsidRPr="00F132C6" w:rsidRDefault="001B188D" w:rsidP="001B188D">
      <w:pPr>
        <w:rPr>
          <w:rFonts w:ascii="Arial" w:hAnsi="Arial" w:cs="Arial"/>
          <w:b/>
        </w:rPr>
      </w:pPr>
    </w:p>
    <w:p w14:paraId="7C402589" w14:textId="77777777" w:rsidR="00F132C6" w:rsidRDefault="00F132C6" w:rsidP="001B188D">
      <w:pPr>
        <w:rPr>
          <w:rFonts w:ascii="Arial" w:hAnsi="Arial" w:cs="Arial"/>
          <w:b/>
        </w:rPr>
      </w:pPr>
    </w:p>
    <w:p w14:paraId="3B912770" w14:textId="77777777" w:rsidR="00F132C6" w:rsidRDefault="00F132C6" w:rsidP="001B188D">
      <w:pPr>
        <w:rPr>
          <w:rFonts w:ascii="Arial" w:hAnsi="Arial" w:cs="Arial"/>
          <w:b/>
        </w:rPr>
      </w:pPr>
    </w:p>
    <w:p w14:paraId="328326BB" w14:textId="6B3B1118" w:rsidR="001B188D" w:rsidRPr="00F132C6" w:rsidRDefault="001B188D" w:rsidP="001B188D">
      <w:pPr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lastRenderedPageBreak/>
        <w:t>OBČINA ROGAŠOVCI</w:t>
      </w:r>
      <w:r w:rsidRP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ab/>
      </w:r>
      <w:r w:rsidR="00F132C6">
        <w:rPr>
          <w:rFonts w:ascii="Arial" w:hAnsi="Arial" w:cs="Arial"/>
          <w:b/>
        </w:rPr>
        <w:tab/>
      </w:r>
      <w:r w:rsidRPr="00F132C6">
        <w:rPr>
          <w:rFonts w:ascii="Arial" w:hAnsi="Arial" w:cs="Arial"/>
          <w:b/>
        </w:rPr>
        <w:t>Dodatek k prilogi 1</w:t>
      </w:r>
    </w:p>
    <w:p w14:paraId="7B277195" w14:textId="777ADE47" w:rsidR="001B188D" w:rsidRPr="00F132C6" w:rsidRDefault="001B188D" w:rsidP="001B188D">
      <w:pPr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t>ROGAŠOVCI 14B</w:t>
      </w:r>
    </w:p>
    <w:p w14:paraId="70E8F39C" w14:textId="330C8426" w:rsidR="001B188D" w:rsidRPr="00F132C6" w:rsidRDefault="001B188D" w:rsidP="001B188D">
      <w:pPr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t>9262 ROGAŠOVCI</w:t>
      </w:r>
    </w:p>
    <w:p w14:paraId="7C30F820" w14:textId="77777777" w:rsidR="001B188D" w:rsidRPr="00F132C6" w:rsidRDefault="001B188D" w:rsidP="001B188D">
      <w:pPr>
        <w:rPr>
          <w:rFonts w:ascii="Arial" w:hAnsi="Arial" w:cs="Arial"/>
          <w:b/>
        </w:rPr>
      </w:pPr>
    </w:p>
    <w:p w14:paraId="042C6EB9" w14:textId="5B67AAB3" w:rsidR="001B188D" w:rsidRPr="00F132C6" w:rsidRDefault="001B188D" w:rsidP="001B188D">
      <w:pPr>
        <w:spacing w:line="480" w:lineRule="auto"/>
        <w:jc w:val="both"/>
        <w:rPr>
          <w:rFonts w:ascii="Arial" w:hAnsi="Arial" w:cs="Arial"/>
        </w:rPr>
      </w:pPr>
      <w:r w:rsidRPr="00F132C6">
        <w:rPr>
          <w:rFonts w:ascii="Arial" w:hAnsi="Arial" w:cs="Arial"/>
        </w:rPr>
        <w:t xml:space="preserve">Na podlagi sklepa št. ___________________ z dne ____________ </w:t>
      </w:r>
      <w:r w:rsidRPr="00F132C6">
        <w:rPr>
          <w:rFonts w:ascii="Arial" w:hAnsi="Arial" w:cs="Arial"/>
          <w:b/>
        </w:rPr>
        <w:t>vlagam zahtevek za nakazilo odobrenih sredstev</w:t>
      </w:r>
      <w:r w:rsidRPr="00F132C6">
        <w:rPr>
          <w:rFonts w:ascii="Arial" w:hAnsi="Arial" w:cs="Arial"/>
        </w:rPr>
        <w:t xml:space="preserve"> </w:t>
      </w:r>
      <w:r w:rsidRPr="00F132C6">
        <w:rPr>
          <w:rFonts w:ascii="Arial" w:hAnsi="Arial" w:cs="Arial"/>
          <w:b/>
          <w:bCs/>
        </w:rPr>
        <w:t>v višini</w:t>
      </w:r>
      <w:r w:rsidRPr="00F132C6">
        <w:rPr>
          <w:rFonts w:ascii="Arial" w:hAnsi="Arial" w:cs="Arial"/>
        </w:rPr>
        <w:t xml:space="preserve">: __________________ </w:t>
      </w:r>
      <w:r w:rsidRPr="00F132C6">
        <w:rPr>
          <w:rFonts w:ascii="Arial" w:hAnsi="Arial" w:cs="Arial"/>
          <w:b/>
        </w:rPr>
        <w:t>EUR</w:t>
      </w:r>
      <w:r w:rsidRPr="00F132C6">
        <w:rPr>
          <w:rFonts w:ascii="Arial" w:hAnsi="Arial" w:cs="Arial"/>
        </w:rPr>
        <w:t>.</w:t>
      </w:r>
    </w:p>
    <w:p w14:paraId="37A06E39" w14:textId="77777777" w:rsidR="001B188D" w:rsidRPr="00F132C6" w:rsidRDefault="001B188D" w:rsidP="001B188D">
      <w:pPr>
        <w:spacing w:after="120"/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t xml:space="preserve">Izjavljam, 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1B188D" w:rsidRPr="00F132C6" w14:paraId="3F8D203F" w14:textId="77777777" w:rsidTr="00866BDA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0B15155" w14:textId="77777777" w:rsidR="001B188D" w:rsidRPr="00F132C6" w:rsidRDefault="001B188D" w:rsidP="001B188D">
            <w:pPr>
              <w:numPr>
                <w:ilvl w:val="0"/>
                <w:numId w:val="42"/>
              </w:num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E70" w14:textId="77777777" w:rsidR="001B188D" w:rsidRPr="00F132C6" w:rsidRDefault="001B188D" w:rsidP="001B188D">
            <w:pPr>
              <w:jc w:val="both"/>
              <w:rPr>
                <w:rFonts w:ascii="Arial" w:hAnsi="Arial" w:cs="Arial"/>
                <w:bCs/>
              </w:rPr>
            </w:pPr>
            <w:r w:rsidRPr="00F132C6">
              <w:rPr>
                <w:rFonts w:ascii="Arial" w:hAnsi="Arial" w:cs="Arial"/>
                <w:bCs/>
              </w:rPr>
              <w:t>da so navedeni podatki resnični in smo jih, če bo občina to zahtevala, pripravljeni dokazati s predložitvijo ustreznih dokazil,</w:t>
            </w:r>
          </w:p>
        </w:tc>
      </w:tr>
      <w:tr w:rsidR="001B188D" w:rsidRPr="00F132C6" w14:paraId="2E117320" w14:textId="77777777" w:rsidTr="00866BDA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1AD765" w14:textId="77777777" w:rsidR="001B188D" w:rsidRPr="00F132C6" w:rsidRDefault="001B188D" w:rsidP="001B188D">
            <w:pPr>
              <w:numPr>
                <w:ilvl w:val="0"/>
                <w:numId w:val="42"/>
              </w:num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149C" w14:textId="77777777" w:rsidR="001B188D" w:rsidRPr="00F132C6" w:rsidRDefault="001B188D" w:rsidP="001B188D">
            <w:pPr>
              <w:jc w:val="both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da vse kopije dokazil ustrezajo originalom,</w:t>
            </w:r>
          </w:p>
        </w:tc>
      </w:tr>
      <w:tr w:rsidR="001B188D" w:rsidRPr="00F132C6" w14:paraId="6F5C0BC3" w14:textId="77777777" w:rsidTr="00866BDA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E7A4CEB" w14:textId="77777777" w:rsidR="001B188D" w:rsidRPr="00F132C6" w:rsidRDefault="001B188D" w:rsidP="001B188D">
            <w:pPr>
              <w:numPr>
                <w:ilvl w:val="0"/>
                <w:numId w:val="42"/>
              </w:num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959" w14:textId="77777777" w:rsidR="001B188D" w:rsidRPr="00F132C6" w:rsidRDefault="001B188D" w:rsidP="001B188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 xml:space="preserve">da za te iste upravičene stroške in za isti namen, kot jih prilagam zahtevku: </w:t>
            </w:r>
          </w:p>
          <w:p w14:paraId="5C046D69" w14:textId="77777777" w:rsidR="001B188D" w:rsidRPr="00F132C6" w:rsidRDefault="001B188D" w:rsidP="001B188D">
            <w:pPr>
              <w:pStyle w:val="Noga"/>
              <w:numPr>
                <w:ilvl w:val="0"/>
                <w:numId w:val="38"/>
              </w:numPr>
              <w:tabs>
                <w:tab w:val="clear" w:pos="4536"/>
                <w:tab w:val="clear" w:pos="9072"/>
                <w:tab w:val="left" w:pos="139"/>
              </w:tabs>
              <w:ind w:left="139" w:hanging="142"/>
              <w:jc w:val="both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v preteklih treh letih nismo pridobili sredstev oz. nismo v postopku pridobivanja sredstev iz občinskih, državnih, mednarodnih ali drugih javnih virov;</w:t>
            </w:r>
          </w:p>
          <w:p w14:paraId="30E64C6E" w14:textId="608B545B" w:rsidR="001B188D" w:rsidRPr="00F132C6" w:rsidRDefault="001B188D" w:rsidP="001B188D">
            <w:pPr>
              <w:pStyle w:val="Noga"/>
              <w:numPr>
                <w:ilvl w:val="0"/>
                <w:numId w:val="38"/>
              </w:numPr>
              <w:tabs>
                <w:tab w:val="clear" w:pos="4536"/>
                <w:tab w:val="clear" w:pos="9072"/>
                <w:tab w:val="left" w:pos="139"/>
              </w:tabs>
              <w:spacing w:line="360" w:lineRule="auto"/>
              <w:ind w:left="139" w:hanging="142"/>
              <w:jc w:val="both"/>
              <w:rPr>
                <w:rFonts w:ascii="Arial" w:hAnsi="Arial" w:cs="Arial"/>
              </w:rPr>
            </w:pPr>
            <w:r w:rsidRPr="00F132C6">
              <w:rPr>
                <w:rFonts w:ascii="Arial" w:hAnsi="Arial" w:cs="Arial"/>
              </w:rPr>
              <w:t>so mi bila za iste upravičene stroške že dodeljena javna sredstva v višini _____________</w:t>
            </w:r>
            <w:r w:rsidR="00E611AF">
              <w:rPr>
                <w:rFonts w:ascii="Arial" w:hAnsi="Arial" w:cs="Arial"/>
              </w:rPr>
              <w:t xml:space="preserve"> </w:t>
            </w:r>
            <w:r w:rsidRPr="00F132C6">
              <w:rPr>
                <w:rFonts w:ascii="Arial" w:hAnsi="Arial" w:cs="Arial"/>
              </w:rPr>
              <w:t>EUR,</w:t>
            </w:r>
            <w:r w:rsidR="00E611AF">
              <w:rPr>
                <w:rFonts w:ascii="Arial" w:hAnsi="Arial" w:cs="Arial"/>
              </w:rPr>
              <w:t xml:space="preserve"> </w:t>
            </w:r>
            <w:r w:rsidRPr="00F132C6">
              <w:rPr>
                <w:rFonts w:ascii="Arial" w:hAnsi="Arial" w:cs="Arial"/>
              </w:rPr>
              <w:t>dajalca_______________________________________.</w:t>
            </w:r>
          </w:p>
          <w:p w14:paraId="0E0EF866" w14:textId="77777777" w:rsidR="001B188D" w:rsidRPr="00F132C6" w:rsidRDefault="001B188D" w:rsidP="001B188D">
            <w:pPr>
              <w:pStyle w:val="Noga"/>
              <w:tabs>
                <w:tab w:val="left" w:pos="139"/>
              </w:tabs>
              <w:ind w:left="139"/>
              <w:jc w:val="both"/>
              <w:rPr>
                <w:rFonts w:ascii="Arial" w:hAnsi="Arial" w:cs="Arial"/>
              </w:rPr>
            </w:pPr>
          </w:p>
        </w:tc>
      </w:tr>
    </w:tbl>
    <w:p w14:paraId="393C2636" w14:textId="77777777" w:rsidR="001B188D" w:rsidRPr="00F132C6" w:rsidRDefault="001B188D" w:rsidP="001B188D">
      <w:pPr>
        <w:ind w:right="430"/>
        <w:rPr>
          <w:rFonts w:ascii="Arial" w:hAnsi="Arial" w:cs="Arial"/>
          <w:b/>
          <w:bCs/>
        </w:rPr>
      </w:pPr>
    </w:p>
    <w:p w14:paraId="5392AE86" w14:textId="77777777" w:rsidR="001B188D" w:rsidRPr="00F132C6" w:rsidRDefault="001B188D" w:rsidP="001B188D">
      <w:pPr>
        <w:spacing w:line="360" w:lineRule="auto"/>
        <w:ind w:right="430"/>
        <w:rPr>
          <w:rFonts w:ascii="Arial" w:hAnsi="Arial" w:cs="Arial"/>
          <w:b/>
          <w:bCs/>
          <w:i/>
          <w:iCs/>
        </w:rPr>
      </w:pPr>
      <w:r w:rsidRPr="00F132C6">
        <w:rPr>
          <w:rFonts w:ascii="Arial" w:hAnsi="Arial" w:cs="Arial"/>
          <w:b/>
          <w:bCs/>
        </w:rPr>
        <w:t>K zahtevku prilagam naslednje dokumente/dokazila</w:t>
      </w:r>
      <w:r w:rsidRPr="00F132C6">
        <w:rPr>
          <w:rFonts w:ascii="Arial" w:hAnsi="Arial" w:cs="Arial"/>
        </w:rPr>
        <w:t>:</w:t>
      </w:r>
    </w:p>
    <w:p w14:paraId="3D3E1A67" w14:textId="77777777" w:rsidR="001B188D" w:rsidRPr="00F132C6" w:rsidRDefault="001B188D" w:rsidP="001B188D">
      <w:pPr>
        <w:numPr>
          <w:ilvl w:val="0"/>
          <w:numId w:val="24"/>
        </w:numPr>
        <w:spacing w:after="0" w:line="360" w:lineRule="auto"/>
        <w:ind w:right="430"/>
        <w:jc w:val="both"/>
        <w:rPr>
          <w:rFonts w:ascii="Arial" w:hAnsi="Arial" w:cs="Arial"/>
          <w:i/>
          <w:iCs/>
        </w:rPr>
      </w:pPr>
      <w:r w:rsidRPr="00F132C6">
        <w:rPr>
          <w:rFonts w:ascii="Arial" w:hAnsi="Arial" w:cs="Arial"/>
          <w:bCs/>
        </w:rPr>
        <w:t>dokazila o plačilu obveznosti</w:t>
      </w:r>
      <w:r w:rsidRPr="00F132C6">
        <w:rPr>
          <w:rFonts w:ascii="Arial" w:hAnsi="Arial" w:cs="Arial"/>
        </w:rPr>
        <w:t xml:space="preserve"> (potrdila o plačanih računih).</w:t>
      </w:r>
    </w:p>
    <w:p w14:paraId="2D4C8ED3" w14:textId="7DABCF85" w:rsidR="001B188D" w:rsidRPr="00F132C6" w:rsidRDefault="001B188D" w:rsidP="001B188D">
      <w:pPr>
        <w:jc w:val="both"/>
        <w:rPr>
          <w:rFonts w:ascii="Arial" w:hAnsi="Arial" w:cs="Arial"/>
          <w:b/>
        </w:rPr>
      </w:pPr>
      <w:r w:rsidRPr="00F132C6">
        <w:rPr>
          <w:rFonts w:ascii="Arial" w:hAnsi="Arial" w:cs="Arial"/>
          <w:b/>
        </w:rPr>
        <w:t>Vsi računi in ostala dokazila se morajo glasiti na ime upravičenca oz. vlagatelja. V primeru, da je upravičenec vključen v sistem DDV, mora biti davčni zavezanec.</w:t>
      </w:r>
    </w:p>
    <w:p w14:paraId="6D100F8A" w14:textId="77777777" w:rsidR="001B188D" w:rsidRPr="00F132C6" w:rsidRDefault="001B188D" w:rsidP="001B188D">
      <w:pPr>
        <w:spacing w:line="360" w:lineRule="auto"/>
        <w:rPr>
          <w:rFonts w:ascii="Arial" w:hAnsi="Arial" w:cs="Arial"/>
        </w:rPr>
      </w:pPr>
    </w:p>
    <w:p w14:paraId="1C3107A3" w14:textId="77777777" w:rsidR="001B188D" w:rsidRPr="00F132C6" w:rsidRDefault="001B188D" w:rsidP="001B188D">
      <w:pPr>
        <w:rPr>
          <w:rFonts w:ascii="Arial" w:hAnsi="Arial" w:cs="Arial"/>
        </w:rPr>
      </w:pPr>
      <w:r w:rsidRPr="00F132C6"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F132C6">
        <w:rPr>
          <w:rFonts w:ascii="Arial" w:hAnsi="Arial" w:cs="Arial"/>
        </w:rPr>
        <w:tab/>
        <w:t>Podpis upravičenca:</w:t>
      </w:r>
    </w:p>
    <w:p w14:paraId="1FFEBE46" w14:textId="77777777" w:rsidR="001B188D" w:rsidRPr="00F132C6" w:rsidRDefault="001B188D" w:rsidP="001B188D">
      <w:pPr>
        <w:rPr>
          <w:rFonts w:ascii="Arial" w:hAnsi="Arial" w:cs="Arial"/>
        </w:rPr>
      </w:pPr>
    </w:p>
    <w:p w14:paraId="3243A2B5" w14:textId="470CA235" w:rsidR="001B188D" w:rsidRPr="00F132C6" w:rsidRDefault="001B188D" w:rsidP="001B188D">
      <w:pPr>
        <w:rPr>
          <w:rFonts w:ascii="Arial" w:hAnsi="Arial" w:cs="Arial"/>
        </w:rPr>
      </w:pP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</w:r>
      <w:r w:rsidRPr="00F132C6">
        <w:rPr>
          <w:rFonts w:ascii="Arial" w:hAnsi="Arial" w:cs="Arial"/>
        </w:rPr>
        <w:tab/>
        <w:t>______________________________</w:t>
      </w:r>
    </w:p>
    <w:p w14:paraId="67C5D0BE" w14:textId="6213C7B9" w:rsidR="001B188D" w:rsidRPr="00F132C6" w:rsidRDefault="001B188D" w:rsidP="001B188D">
      <w:pPr>
        <w:pStyle w:val="Glava"/>
        <w:rPr>
          <w:rFonts w:ascii="Arial" w:hAnsi="Arial" w:cs="Arial"/>
          <w:b/>
          <w:bCs/>
          <w:color w:val="FF0000"/>
        </w:rPr>
      </w:pPr>
      <w:r w:rsidRPr="00F132C6">
        <w:rPr>
          <w:rFonts w:ascii="Arial" w:hAnsi="Arial" w:cs="Arial"/>
          <w:b/>
          <w:bCs/>
          <w:u w:val="single"/>
        </w:rPr>
        <w:t>Opomba</w:t>
      </w:r>
      <w:r w:rsidRPr="00F132C6">
        <w:rPr>
          <w:rFonts w:ascii="Arial" w:hAnsi="Arial" w:cs="Arial"/>
          <w:b/>
          <w:bCs/>
        </w:rPr>
        <w:t xml:space="preserve">: </w:t>
      </w:r>
      <w:r w:rsidRPr="00F132C6">
        <w:rPr>
          <w:rFonts w:ascii="Arial" w:hAnsi="Arial" w:cs="Arial"/>
          <w:bCs/>
        </w:rPr>
        <w:t>Zahtevek za izplačilo občinskih sredstev s prilogami mora biti dostavljen na Občino Rogašovci</w:t>
      </w:r>
      <w:r w:rsidRPr="00F132C6">
        <w:rPr>
          <w:rFonts w:ascii="Arial" w:hAnsi="Arial" w:cs="Arial"/>
          <w:b/>
          <w:bCs/>
        </w:rPr>
        <w:t xml:space="preserve"> najkasneje do </w:t>
      </w:r>
      <w:r w:rsidRPr="00F132C6">
        <w:rPr>
          <w:rFonts w:ascii="Arial" w:hAnsi="Arial" w:cs="Arial"/>
          <w:b/>
        </w:rPr>
        <w:t>15. 11. 202</w:t>
      </w:r>
      <w:r w:rsidR="00F132C6">
        <w:rPr>
          <w:rFonts w:ascii="Arial" w:hAnsi="Arial" w:cs="Arial"/>
          <w:b/>
        </w:rPr>
        <w:t>6</w:t>
      </w:r>
      <w:r w:rsidRPr="00F132C6">
        <w:rPr>
          <w:rFonts w:ascii="Arial" w:hAnsi="Arial" w:cs="Arial"/>
          <w:b/>
        </w:rPr>
        <w:t>!</w:t>
      </w:r>
    </w:p>
    <w:p w14:paraId="311E878C" w14:textId="77777777" w:rsidR="004917C1" w:rsidRPr="00F132C6" w:rsidRDefault="004917C1" w:rsidP="004917C1">
      <w:pPr>
        <w:rPr>
          <w:rFonts w:ascii="Arial" w:hAnsi="Arial" w:cs="Arial"/>
          <w:b/>
          <w:bCs/>
        </w:rPr>
      </w:pPr>
    </w:p>
    <w:p w14:paraId="47096B1D" w14:textId="78D14521" w:rsidR="005C5A9D" w:rsidRPr="00F132C6" w:rsidRDefault="005C5A9D" w:rsidP="004917C1">
      <w:pPr>
        <w:rPr>
          <w:rFonts w:ascii="Arial" w:hAnsi="Arial" w:cs="Arial"/>
        </w:rPr>
      </w:pPr>
    </w:p>
    <w:sectPr w:rsidR="005C5A9D" w:rsidRPr="00F132C6" w:rsidSect="009B26FD">
      <w:headerReference w:type="default" r:id="rId10"/>
      <w:footerReference w:type="default" r:id="rId11"/>
      <w:pgSz w:w="11906" w:h="16838" w:code="9"/>
      <w:pgMar w:top="1985" w:right="1418" w:bottom="1418" w:left="1418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44C58" w14:textId="77777777" w:rsidR="00024A7D" w:rsidRDefault="00024A7D" w:rsidP="00534723">
      <w:pPr>
        <w:spacing w:after="0" w:line="240" w:lineRule="auto"/>
      </w:pPr>
      <w:r>
        <w:separator/>
      </w:r>
    </w:p>
  </w:endnote>
  <w:endnote w:type="continuationSeparator" w:id="0">
    <w:p w14:paraId="176D8AAA" w14:textId="77777777" w:rsidR="00024A7D" w:rsidRDefault="00024A7D" w:rsidP="00534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14F" w14:textId="0B81DFD1" w:rsidR="00574B9A" w:rsidRPr="004D2881" w:rsidRDefault="009B26FD" w:rsidP="004D2881">
    <w:pPr>
      <w:pStyle w:val="Glava"/>
      <w:jc w:val="center"/>
      <w:rPr>
        <w:color w:val="0033CC"/>
        <w:sz w:val="16"/>
        <w:szCs w:val="16"/>
      </w:rPr>
    </w:pPr>
    <w:r w:rsidRPr="004D2881">
      <w:rPr>
        <w:noProof/>
        <w:color w:val="0033CC"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DE6C616" wp14:editId="4E62EFE5">
              <wp:simplePos x="0" y="0"/>
              <wp:positionH relativeFrom="margin">
                <wp:align>right</wp:align>
              </wp:positionH>
              <wp:positionV relativeFrom="paragraph">
                <wp:posOffset>-209550</wp:posOffset>
              </wp:positionV>
              <wp:extent cx="5753100" cy="0"/>
              <wp:effectExtent l="0" t="0" r="0" b="0"/>
              <wp:wrapNone/>
              <wp:docPr id="14" name="Raven povezovalni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ln>
                        <a:solidFill>
                          <a:srgbClr val="0033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479511" id="Raven povezovalnik 14" o:spid="_x0000_s1026" style="position:absolute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01.8pt,-16.5pt" to="854.8pt,-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" strokecolor="#03c" strokeweight=".5pt">
              <v:stroke joinstyle="miter"/>
              <w10:wrap anchorx="margin"/>
            </v:line>
          </w:pict>
        </mc:Fallback>
      </mc:AlternateContent>
    </w:r>
    <w:r w:rsidR="004D2881" w:rsidRPr="004D2881">
      <w:rPr>
        <w:color w:val="0033CC"/>
        <w:sz w:val="20"/>
        <w:szCs w:val="20"/>
      </w:rPr>
      <w:t xml:space="preserve">Matična številka:    5883245 </w:t>
    </w:r>
    <w:r w:rsidR="004D2881" w:rsidRPr="004D2881">
      <w:rPr>
        <w:rFonts w:cstheme="minorHAnsi"/>
        <w:color w:val="0033CC"/>
        <w:sz w:val="20"/>
        <w:szCs w:val="20"/>
      </w:rPr>
      <w:t>|</w:t>
    </w:r>
    <w:r w:rsidR="004D2881" w:rsidRPr="004D2881">
      <w:rPr>
        <w:color w:val="0033CC"/>
        <w:sz w:val="20"/>
        <w:szCs w:val="20"/>
      </w:rPr>
      <w:t xml:space="preserve"> Davčna številka:   </w:t>
    </w:r>
    <w:r w:rsidR="00F953A3">
      <w:rPr>
        <w:color w:val="0033CC"/>
        <w:sz w:val="20"/>
        <w:szCs w:val="20"/>
      </w:rPr>
      <w:t>SI</w:t>
    </w:r>
    <w:r w:rsidR="004D2881" w:rsidRPr="004D2881">
      <w:rPr>
        <w:color w:val="0033CC"/>
        <w:sz w:val="20"/>
        <w:szCs w:val="20"/>
      </w:rPr>
      <w:t xml:space="preserve">61143707 </w:t>
    </w:r>
    <w:r w:rsidR="004D2881" w:rsidRPr="004D2881">
      <w:rPr>
        <w:rFonts w:cstheme="minorHAnsi"/>
        <w:color w:val="0033CC"/>
        <w:sz w:val="20"/>
        <w:szCs w:val="20"/>
      </w:rPr>
      <w:t>|</w:t>
    </w:r>
    <w:r w:rsidR="004D2881" w:rsidRPr="004D2881">
      <w:rPr>
        <w:color w:val="0033CC"/>
        <w:sz w:val="20"/>
        <w:szCs w:val="20"/>
      </w:rPr>
      <w:t xml:space="preserve"> TRR: SI56 0110 0010 0010 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3642" w14:textId="77777777" w:rsidR="00024A7D" w:rsidRDefault="00024A7D" w:rsidP="00534723">
      <w:pPr>
        <w:spacing w:after="0" w:line="240" w:lineRule="auto"/>
      </w:pPr>
      <w:r>
        <w:separator/>
      </w:r>
    </w:p>
  </w:footnote>
  <w:footnote w:type="continuationSeparator" w:id="0">
    <w:p w14:paraId="58EF2111" w14:textId="77777777" w:rsidR="00024A7D" w:rsidRDefault="00024A7D" w:rsidP="00534723">
      <w:pPr>
        <w:spacing w:after="0" w:line="240" w:lineRule="auto"/>
      </w:pPr>
      <w:r>
        <w:continuationSeparator/>
      </w:r>
    </w:p>
  </w:footnote>
  <w:footnote w:id="1">
    <w:p w14:paraId="2AB5208D" w14:textId="5297F93A" w:rsidR="004917C1" w:rsidRPr="005B0958" w:rsidRDefault="004917C1" w:rsidP="004917C1">
      <w:pPr>
        <w:pStyle w:val="Sprotnaopomba-besedilo"/>
        <w:jc w:val="both"/>
        <w:rPr>
          <w:rFonts w:ascii="Arial" w:hAnsi="Arial" w:cs="Arial"/>
        </w:rPr>
      </w:pPr>
      <w:r w:rsidRPr="00904A44">
        <w:rPr>
          <w:rStyle w:val="Sprotnaopomba-sklic"/>
          <w:rFonts w:ascii="Arial" w:eastAsiaTheme="majorEastAsia" w:hAnsi="Arial" w:cs="Arial"/>
        </w:rPr>
        <w:footnoteRef/>
      </w:r>
      <w:r w:rsidRPr="00904A44">
        <w:rPr>
          <w:rFonts w:ascii="Arial" w:hAnsi="Arial" w:cs="Arial"/>
        </w:rPr>
        <w:t xml:space="preserve"> pomenijo fizične in pravne osebe, ki opravljajo gospodarsko dejavnost in izpolnjujejo merila iz Priloge I Uredbe</w:t>
      </w:r>
      <w:r w:rsidR="005B0958">
        <w:rPr>
          <w:rFonts w:ascii="Arial" w:hAnsi="Arial" w:cs="Arial"/>
        </w:rPr>
        <w:t xml:space="preserve"> </w:t>
      </w:r>
      <w:r w:rsidRPr="00904A44">
        <w:rPr>
          <w:rFonts w:ascii="Arial" w:hAnsi="Arial" w:cs="Arial"/>
        </w:rPr>
        <w:t xml:space="preserve">Komisije (EU) št. </w:t>
      </w:r>
      <w:bookmarkStart w:id="3" w:name="_Hlk172548534"/>
      <w:r w:rsidRPr="00904A44">
        <w:rPr>
          <w:rFonts w:ascii="Arial" w:hAnsi="Arial" w:cs="Arial"/>
        </w:rPr>
        <w:t>2022/2472</w:t>
      </w:r>
      <w:bookmarkEnd w:id="3"/>
      <w:r w:rsidR="005B0958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CA08" w14:textId="04FAC08C" w:rsidR="004D2881" w:rsidRDefault="00C31FA7" w:rsidP="00AD4C59">
    <w:pPr>
      <w:pStyle w:val="Glava"/>
      <w:tabs>
        <w:tab w:val="clear" w:pos="4536"/>
      </w:tabs>
      <w:rPr>
        <w:rFonts w:cstheme="minorHAnsi"/>
        <w:b/>
        <w:bCs/>
        <w:sz w:val="24"/>
        <w:szCs w:val="24"/>
      </w:rPr>
    </w:pPr>
    <w:r w:rsidRPr="000E0743">
      <w:rPr>
        <w:rFonts w:cstheme="minorHAnsi"/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09D5620E" wp14:editId="7686CB95">
          <wp:simplePos x="0" y="0"/>
          <wp:positionH relativeFrom="margin">
            <wp:posOffset>-118110</wp:posOffset>
          </wp:positionH>
          <wp:positionV relativeFrom="paragraph">
            <wp:posOffset>183515</wp:posOffset>
          </wp:positionV>
          <wp:extent cx="1105787" cy="1105787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787" cy="1105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B543AC" w14:textId="4EB15AF1" w:rsidR="004D2881" w:rsidRDefault="00534723" w:rsidP="004D2881">
    <w:pPr>
      <w:pStyle w:val="Glava"/>
      <w:tabs>
        <w:tab w:val="clear" w:pos="4536"/>
      </w:tabs>
      <w:jc w:val="center"/>
      <w:rPr>
        <w:rFonts w:cstheme="minorHAnsi"/>
        <w:b/>
        <w:bCs/>
        <w:sz w:val="24"/>
        <w:szCs w:val="24"/>
      </w:rPr>
    </w:pPr>
    <w:r w:rsidRPr="008B758B">
      <w:rPr>
        <w:rFonts w:cstheme="minorHAnsi"/>
        <w:b/>
        <w:bCs/>
        <w:color w:val="0033CC"/>
        <w:sz w:val="24"/>
        <w:szCs w:val="24"/>
      </w:rPr>
      <w:t>OBČINA ROGAŠOVCI</w:t>
    </w:r>
  </w:p>
  <w:p w14:paraId="547F7B9A" w14:textId="48991091" w:rsidR="004D2881" w:rsidRDefault="00F022A1" w:rsidP="004D2881">
    <w:pPr>
      <w:pStyle w:val="Glava"/>
      <w:tabs>
        <w:tab w:val="clear" w:pos="4536"/>
      </w:tabs>
      <w:jc w:val="center"/>
      <w:rPr>
        <w:rFonts w:cstheme="minorHAnsi"/>
        <w:color w:val="0033CC"/>
        <w:sz w:val="20"/>
        <w:szCs w:val="20"/>
      </w:rPr>
    </w:pPr>
    <w:r w:rsidRPr="008B758B">
      <w:rPr>
        <w:rFonts w:cstheme="minorHAnsi"/>
        <w:color w:val="0033CC"/>
        <w:sz w:val="20"/>
        <w:szCs w:val="20"/>
      </w:rPr>
      <w:t>R</w:t>
    </w:r>
    <w:r w:rsidR="00534723" w:rsidRPr="008B758B">
      <w:rPr>
        <w:rFonts w:cstheme="minorHAnsi"/>
        <w:color w:val="0033CC"/>
        <w:sz w:val="20"/>
        <w:szCs w:val="20"/>
      </w:rPr>
      <w:t>ogašovci 14b, 9262 ROGAŠOVCI</w:t>
    </w:r>
  </w:p>
  <w:p w14:paraId="331D5F32" w14:textId="77777777" w:rsidR="004D2881" w:rsidRPr="004D2881" w:rsidRDefault="004D2881" w:rsidP="004D2881">
    <w:pPr>
      <w:pStyle w:val="Glava"/>
      <w:tabs>
        <w:tab w:val="clear" w:pos="4536"/>
      </w:tabs>
      <w:jc w:val="center"/>
      <w:rPr>
        <w:rFonts w:cstheme="minorHAnsi"/>
        <w:b/>
        <w:bCs/>
        <w:sz w:val="10"/>
        <w:szCs w:val="10"/>
      </w:rPr>
    </w:pPr>
  </w:p>
  <w:p w14:paraId="57467E59" w14:textId="77777777" w:rsidR="004D2881" w:rsidRDefault="00534723" w:rsidP="004D2881">
    <w:pPr>
      <w:pStyle w:val="Glava"/>
      <w:tabs>
        <w:tab w:val="clear" w:pos="4536"/>
      </w:tabs>
      <w:jc w:val="center"/>
      <w:rPr>
        <w:rFonts w:cstheme="minorHAnsi"/>
        <w:b/>
        <w:bCs/>
        <w:sz w:val="24"/>
        <w:szCs w:val="24"/>
      </w:rPr>
    </w:pPr>
    <w:r w:rsidRPr="00AD4C59">
      <w:rPr>
        <w:b/>
        <w:bCs/>
        <w:color w:val="0033CC"/>
        <w:sz w:val="20"/>
        <w:szCs w:val="20"/>
      </w:rPr>
      <w:t>OBČINSKA UPRAVA</w:t>
    </w:r>
  </w:p>
  <w:p w14:paraId="2F96FDEB" w14:textId="00B99A62" w:rsidR="00534723" w:rsidRDefault="00534723" w:rsidP="004D2881">
    <w:pPr>
      <w:pStyle w:val="Glava"/>
      <w:tabs>
        <w:tab w:val="clear" w:pos="4536"/>
      </w:tabs>
      <w:jc w:val="center"/>
      <w:rPr>
        <w:color w:val="0033CC"/>
        <w:sz w:val="20"/>
        <w:szCs w:val="20"/>
      </w:rPr>
    </w:pPr>
    <w:r w:rsidRPr="008B758B">
      <w:rPr>
        <w:color w:val="0033CC"/>
        <w:sz w:val="20"/>
        <w:szCs w:val="20"/>
      </w:rPr>
      <w:t>Sveti Jurij 13, 9262 Rogašovci</w:t>
    </w:r>
  </w:p>
  <w:p w14:paraId="6B64433E" w14:textId="77777777" w:rsidR="004D2881" w:rsidRPr="004D2881" w:rsidRDefault="004D2881" w:rsidP="004D2881">
    <w:pPr>
      <w:pStyle w:val="Glava"/>
      <w:tabs>
        <w:tab w:val="clear" w:pos="4536"/>
      </w:tabs>
      <w:jc w:val="center"/>
      <w:rPr>
        <w:color w:val="0033CC"/>
        <w:sz w:val="10"/>
        <w:szCs w:val="10"/>
      </w:rPr>
    </w:pPr>
  </w:p>
  <w:p w14:paraId="6B541691" w14:textId="77777777" w:rsidR="004D2881" w:rsidRPr="004D2881" w:rsidRDefault="004D2881" w:rsidP="004D2881">
    <w:pPr>
      <w:pStyle w:val="Glava"/>
      <w:tabs>
        <w:tab w:val="clear" w:pos="4536"/>
      </w:tabs>
      <w:jc w:val="center"/>
      <w:rPr>
        <w:color w:val="0033CC"/>
        <w:sz w:val="16"/>
        <w:szCs w:val="16"/>
      </w:rPr>
    </w:pPr>
    <w:r w:rsidRPr="004D2881">
      <w:rPr>
        <w:color w:val="0033CC"/>
        <w:sz w:val="16"/>
        <w:szCs w:val="16"/>
      </w:rPr>
      <w:t>T: 02 558 88 10 | F: 02 558 88 12</w:t>
    </w:r>
  </w:p>
  <w:p w14:paraId="7E8794CE" w14:textId="6999B159" w:rsidR="009B26FD" w:rsidRPr="004D2881" w:rsidRDefault="004D2881" w:rsidP="004D2881">
    <w:pPr>
      <w:pStyle w:val="Glava"/>
      <w:tabs>
        <w:tab w:val="clear" w:pos="4536"/>
      </w:tabs>
      <w:jc w:val="center"/>
      <w:rPr>
        <w:rFonts w:cstheme="minorHAnsi"/>
        <w:b/>
        <w:bCs/>
        <w:color w:val="0033CC"/>
        <w:sz w:val="24"/>
        <w:szCs w:val="24"/>
      </w:rPr>
    </w:pPr>
    <w:r w:rsidRPr="004D2881">
      <w:rPr>
        <w:color w:val="0033CC"/>
        <w:sz w:val="16"/>
        <w:szCs w:val="16"/>
      </w:rPr>
      <w:t xml:space="preserve">E: </w:t>
    </w:r>
    <w:hyperlink r:id="rId2" w:history="1">
      <w:r w:rsidR="0055419D" w:rsidRPr="009968A3">
        <w:rPr>
          <w:rStyle w:val="Hiperpovezava"/>
          <w:color w:val="0033CC"/>
          <w:sz w:val="16"/>
          <w:szCs w:val="16"/>
        </w:rPr>
        <w:t>info@obcina-rogasovci.si</w:t>
      </w:r>
    </w:hyperlink>
    <w:r w:rsidRPr="004D2881">
      <w:rPr>
        <w:color w:val="0033CC"/>
        <w:sz w:val="16"/>
        <w:szCs w:val="16"/>
      </w:rPr>
      <w:t xml:space="preserve"> | I: </w:t>
    </w:r>
    <w:hyperlink r:id="rId3" w:history="1">
      <w:r w:rsidRPr="004D2881">
        <w:rPr>
          <w:rStyle w:val="Hiperpovezava"/>
          <w:color w:val="0033CC"/>
          <w:sz w:val="16"/>
          <w:szCs w:val="16"/>
        </w:rPr>
        <w:t>w</w:t>
      </w:r>
      <w:r w:rsidRPr="009968A3">
        <w:rPr>
          <w:rStyle w:val="Hiperpovezava"/>
          <w:color w:val="0033CC"/>
          <w:sz w:val="16"/>
          <w:szCs w:val="16"/>
        </w:rPr>
        <w:t>ww.obcina-rogasovci.si</w:t>
      </w:r>
    </w:hyperlink>
  </w:p>
  <w:p w14:paraId="4A983BEF" w14:textId="3223944F" w:rsidR="00B86B37" w:rsidRPr="008B758B" w:rsidRDefault="00B86B37" w:rsidP="002668F8">
    <w:pPr>
      <w:pStyle w:val="Glava"/>
      <w:tabs>
        <w:tab w:val="clear" w:pos="4536"/>
      </w:tabs>
      <w:ind w:firstLine="1416"/>
      <w:jc w:val="center"/>
      <w:rPr>
        <w:color w:val="0033CC"/>
        <w:sz w:val="8"/>
        <w:szCs w:val="8"/>
      </w:rPr>
    </w:pPr>
  </w:p>
  <w:p w14:paraId="4DB156A9" w14:textId="47F9A7C9" w:rsidR="009B26FD" w:rsidRPr="00534723" w:rsidRDefault="009B26FD" w:rsidP="009B26FD">
    <w:pPr>
      <w:pStyle w:val="Glava"/>
      <w:tabs>
        <w:tab w:val="clear" w:pos="4536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1DCBB" wp14:editId="4B9AFBBA">
              <wp:simplePos x="0" y="0"/>
              <wp:positionH relativeFrom="margin">
                <wp:align>right</wp:align>
              </wp:positionH>
              <wp:positionV relativeFrom="paragraph">
                <wp:posOffset>67945</wp:posOffset>
              </wp:positionV>
              <wp:extent cx="5753100" cy="0"/>
              <wp:effectExtent l="0" t="0" r="0" b="0"/>
              <wp:wrapNone/>
              <wp:docPr id="13" name="Raven povezovalnik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ln>
                        <a:solidFill>
                          <a:srgbClr val="0033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7BD165" id="Raven povezovalnik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8pt,5.35pt" to="854.8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" strokecolor="#03c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7178B"/>
    <w:multiLevelType w:val="hybridMultilevel"/>
    <w:tmpl w:val="56A6A3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4247"/>
    <w:multiLevelType w:val="hybridMultilevel"/>
    <w:tmpl w:val="DBC6C710"/>
    <w:lvl w:ilvl="0" w:tplc="038C642C">
      <w:start w:val="8000"/>
      <w:numFmt w:val="bullet"/>
      <w:lvlText w:val="-"/>
      <w:lvlJc w:val="center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A6522"/>
    <w:multiLevelType w:val="hybridMultilevel"/>
    <w:tmpl w:val="9D4605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96EA8"/>
    <w:multiLevelType w:val="hybridMultilevel"/>
    <w:tmpl w:val="984643D0"/>
    <w:lvl w:ilvl="0" w:tplc="2E3C20F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150DC"/>
    <w:multiLevelType w:val="hybridMultilevel"/>
    <w:tmpl w:val="58EE0DA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4E7F1F"/>
    <w:multiLevelType w:val="hybridMultilevel"/>
    <w:tmpl w:val="58647DD2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0E15DB"/>
    <w:multiLevelType w:val="hybridMultilevel"/>
    <w:tmpl w:val="2FCAC08E"/>
    <w:lvl w:ilvl="0" w:tplc="4D564360">
      <w:start w:val="8000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 w:val="0"/>
        <w:i w:val="0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24622"/>
    <w:multiLevelType w:val="hybridMultilevel"/>
    <w:tmpl w:val="5456F40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F49"/>
    <w:multiLevelType w:val="hybridMultilevel"/>
    <w:tmpl w:val="74401DDE"/>
    <w:lvl w:ilvl="0" w:tplc="CC4898A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AB4FD7"/>
    <w:multiLevelType w:val="hybridMultilevel"/>
    <w:tmpl w:val="536832C2"/>
    <w:lvl w:ilvl="0" w:tplc="43D6E5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64357"/>
    <w:multiLevelType w:val="hybridMultilevel"/>
    <w:tmpl w:val="B54A5456"/>
    <w:lvl w:ilvl="0" w:tplc="626A08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pacing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C5386"/>
    <w:multiLevelType w:val="hybridMultilevel"/>
    <w:tmpl w:val="14CAFF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A2B71"/>
    <w:multiLevelType w:val="hybridMultilevel"/>
    <w:tmpl w:val="AE269EB2"/>
    <w:lvl w:ilvl="0" w:tplc="C818B79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34FAA"/>
    <w:multiLevelType w:val="hybridMultilevel"/>
    <w:tmpl w:val="0156A670"/>
    <w:lvl w:ilvl="0" w:tplc="5776E2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2468A"/>
    <w:multiLevelType w:val="hybridMultilevel"/>
    <w:tmpl w:val="F576568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232300"/>
    <w:multiLevelType w:val="hybridMultilevel"/>
    <w:tmpl w:val="5F6E77C2"/>
    <w:lvl w:ilvl="0" w:tplc="216237A0">
      <w:start w:val="332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73AF"/>
    <w:multiLevelType w:val="hybridMultilevel"/>
    <w:tmpl w:val="C076E070"/>
    <w:lvl w:ilvl="0" w:tplc="5776E2DA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243563"/>
    <w:multiLevelType w:val="hybridMultilevel"/>
    <w:tmpl w:val="A8B6D8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1A18F6"/>
    <w:multiLevelType w:val="hybridMultilevel"/>
    <w:tmpl w:val="A56467E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A44617"/>
    <w:multiLevelType w:val="hybridMultilevel"/>
    <w:tmpl w:val="6C0216E0"/>
    <w:lvl w:ilvl="0" w:tplc="58DECD10">
      <w:numFmt w:val="bullet"/>
      <w:lvlText w:val="-"/>
      <w:lvlJc w:val="left"/>
      <w:pPr>
        <w:ind w:left="153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55957517"/>
    <w:multiLevelType w:val="hybridMultilevel"/>
    <w:tmpl w:val="66C8649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32028D"/>
    <w:multiLevelType w:val="hybridMultilevel"/>
    <w:tmpl w:val="EE2458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7617A"/>
    <w:multiLevelType w:val="hybridMultilevel"/>
    <w:tmpl w:val="7C66EAF2"/>
    <w:lvl w:ilvl="0" w:tplc="4456239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76B86"/>
    <w:multiLevelType w:val="hybridMultilevel"/>
    <w:tmpl w:val="87A6930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4C3AB1"/>
    <w:multiLevelType w:val="hybridMultilevel"/>
    <w:tmpl w:val="1CBE2EE0"/>
    <w:lvl w:ilvl="0" w:tplc="B862F9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4673"/>
    <w:multiLevelType w:val="hybridMultilevel"/>
    <w:tmpl w:val="0088D13C"/>
    <w:lvl w:ilvl="0" w:tplc="842E7474">
      <w:start w:val="1"/>
      <w:numFmt w:val="lowerLetter"/>
      <w:lvlText w:val="%1)"/>
      <w:lvlJc w:val="left"/>
      <w:pPr>
        <w:ind w:left="970" w:hanging="360"/>
      </w:pPr>
    </w:lvl>
    <w:lvl w:ilvl="1" w:tplc="04240019">
      <w:start w:val="1"/>
      <w:numFmt w:val="lowerLetter"/>
      <w:lvlText w:val="%2."/>
      <w:lvlJc w:val="left"/>
      <w:pPr>
        <w:ind w:left="1690" w:hanging="360"/>
      </w:pPr>
    </w:lvl>
    <w:lvl w:ilvl="2" w:tplc="0424001B">
      <w:start w:val="1"/>
      <w:numFmt w:val="lowerRoman"/>
      <w:lvlText w:val="%3."/>
      <w:lvlJc w:val="right"/>
      <w:pPr>
        <w:ind w:left="2410" w:hanging="180"/>
      </w:pPr>
    </w:lvl>
    <w:lvl w:ilvl="3" w:tplc="0424000F">
      <w:start w:val="1"/>
      <w:numFmt w:val="decimal"/>
      <w:lvlText w:val="%4."/>
      <w:lvlJc w:val="left"/>
      <w:pPr>
        <w:ind w:left="3130" w:hanging="360"/>
      </w:pPr>
    </w:lvl>
    <w:lvl w:ilvl="4" w:tplc="04240019">
      <w:start w:val="1"/>
      <w:numFmt w:val="lowerLetter"/>
      <w:lvlText w:val="%5."/>
      <w:lvlJc w:val="left"/>
      <w:pPr>
        <w:ind w:left="3850" w:hanging="360"/>
      </w:pPr>
    </w:lvl>
    <w:lvl w:ilvl="5" w:tplc="0424001B">
      <w:start w:val="1"/>
      <w:numFmt w:val="lowerRoman"/>
      <w:lvlText w:val="%6."/>
      <w:lvlJc w:val="right"/>
      <w:pPr>
        <w:ind w:left="4570" w:hanging="180"/>
      </w:pPr>
    </w:lvl>
    <w:lvl w:ilvl="6" w:tplc="0424000F">
      <w:start w:val="1"/>
      <w:numFmt w:val="decimal"/>
      <w:lvlText w:val="%7."/>
      <w:lvlJc w:val="left"/>
      <w:pPr>
        <w:ind w:left="5290" w:hanging="360"/>
      </w:pPr>
    </w:lvl>
    <w:lvl w:ilvl="7" w:tplc="04240019">
      <w:start w:val="1"/>
      <w:numFmt w:val="lowerLetter"/>
      <w:lvlText w:val="%8."/>
      <w:lvlJc w:val="left"/>
      <w:pPr>
        <w:ind w:left="6010" w:hanging="360"/>
      </w:pPr>
    </w:lvl>
    <w:lvl w:ilvl="8" w:tplc="0424001B">
      <w:start w:val="1"/>
      <w:numFmt w:val="lowerRoman"/>
      <w:lvlText w:val="%9."/>
      <w:lvlJc w:val="right"/>
      <w:pPr>
        <w:ind w:left="6730" w:hanging="180"/>
      </w:pPr>
    </w:lvl>
  </w:abstractNum>
  <w:abstractNum w:abstractNumId="26" w15:restartNumberingAfterBreak="0">
    <w:nsid w:val="5DEC7AC1"/>
    <w:multiLevelType w:val="hybridMultilevel"/>
    <w:tmpl w:val="209E9414"/>
    <w:lvl w:ilvl="0" w:tplc="038C642C">
      <w:start w:val="8000"/>
      <w:numFmt w:val="bullet"/>
      <w:lvlText w:val="-"/>
      <w:lvlJc w:val="center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054791"/>
    <w:multiLevelType w:val="hybridMultilevel"/>
    <w:tmpl w:val="A2C00946"/>
    <w:lvl w:ilvl="0" w:tplc="5776E2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F4AD8"/>
    <w:multiLevelType w:val="hybridMultilevel"/>
    <w:tmpl w:val="74401DDE"/>
    <w:lvl w:ilvl="0" w:tplc="CC4898A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F83E9A"/>
    <w:multiLevelType w:val="hybridMultilevel"/>
    <w:tmpl w:val="00C021CA"/>
    <w:lvl w:ilvl="0" w:tplc="95E84C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84753"/>
    <w:multiLevelType w:val="hybridMultilevel"/>
    <w:tmpl w:val="27BCD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45906"/>
    <w:multiLevelType w:val="hybridMultilevel"/>
    <w:tmpl w:val="0A2CBA62"/>
    <w:lvl w:ilvl="0" w:tplc="76D66026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BD2014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BA31F8"/>
    <w:multiLevelType w:val="hybridMultilevel"/>
    <w:tmpl w:val="238C3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34ED"/>
    <w:multiLevelType w:val="hybridMultilevel"/>
    <w:tmpl w:val="F2FAE3BE"/>
    <w:lvl w:ilvl="0" w:tplc="C818B7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55A55"/>
    <w:multiLevelType w:val="hybridMultilevel"/>
    <w:tmpl w:val="9F529FE6"/>
    <w:lvl w:ilvl="0" w:tplc="9758AB76">
      <w:start w:val="1"/>
      <w:numFmt w:val="bullet"/>
      <w:lvlText w:val="□"/>
      <w:lvlJc w:val="left"/>
      <w:pPr>
        <w:ind w:left="360" w:hanging="360"/>
      </w:pPr>
      <w:rPr>
        <w:rFonts w:ascii="Arial" w:hAnsi="Arial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F71615"/>
    <w:multiLevelType w:val="hybridMultilevel"/>
    <w:tmpl w:val="7B76F380"/>
    <w:lvl w:ilvl="0" w:tplc="1CE287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855C0"/>
    <w:multiLevelType w:val="hybridMultilevel"/>
    <w:tmpl w:val="363C18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E6C00"/>
    <w:multiLevelType w:val="hybridMultilevel"/>
    <w:tmpl w:val="222C3994"/>
    <w:lvl w:ilvl="0" w:tplc="038C642C">
      <w:start w:val="8000"/>
      <w:numFmt w:val="bullet"/>
      <w:lvlText w:val="-"/>
      <w:lvlJc w:val="center"/>
      <w:pPr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2088297">
    <w:abstractNumId w:val="21"/>
  </w:num>
  <w:num w:numId="2" w16cid:durableId="1810131616">
    <w:abstractNumId w:val="22"/>
  </w:num>
  <w:num w:numId="3" w16cid:durableId="2120102646">
    <w:abstractNumId w:val="15"/>
  </w:num>
  <w:num w:numId="4" w16cid:durableId="1541278437">
    <w:abstractNumId w:val="0"/>
  </w:num>
  <w:num w:numId="5" w16cid:durableId="691567674">
    <w:abstractNumId w:val="36"/>
  </w:num>
  <w:num w:numId="6" w16cid:durableId="1603219366">
    <w:abstractNumId w:val="5"/>
  </w:num>
  <w:num w:numId="7" w16cid:durableId="64378912">
    <w:abstractNumId w:val="11"/>
  </w:num>
  <w:num w:numId="8" w16cid:durableId="645085872">
    <w:abstractNumId w:val="7"/>
  </w:num>
  <w:num w:numId="9" w16cid:durableId="1826892544">
    <w:abstractNumId w:val="24"/>
  </w:num>
  <w:num w:numId="10" w16cid:durableId="657929086">
    <w:abstractNumId w:val="9"/>
  </w:num>
  <w:num w:numId="11" w16cid:durableId="12050174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05492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5528347">
    <w:abstractNumId w:val="13"/>
  </w:num>
  <w:num w:numId="14" w16cid:durableId="1409115308">
    <w:abstractNumId w:val="3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0455735">
    <w:abstractNumId w:val="27"/>
  </w:num>
  <w:num w:numId="16" w16cid:durableId="684940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4755031">
    <w:abstractNumId w:val="33"/>
  </w:num>
  <w:num w:numId="18" w16cid:durableId="1001930615">
    <w:abstractNumId w:val="4"/>
  </w:num>
  <w:num w:numId="19" w16cid:durableId="566957172">
    <w:abstractNumId w:val="20"/>
  </w:num>
  <w:num w:numId="20" w16cid:durableId="1184199817">
    <w:abstractNumId w:val="32"/>
  </w:num>
  <w:num w:numId="21" w16cid:durableId="15966689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46265885">
    <w:abstractNumId w:val="18"/>
  </w:num>
  <w:num w:numId="23" w16cid:durableId="1315334453">
    <w:abstractNumId w:val="26"/>
  </w:num>
  <w:num w:numId="24" w16cid:durableId="747189817">
    <w:abstractNumId w:val="34"/>
  </w:num>
  <w:num w:numId="25" w16cid:durableId="1794131751">
    <w:abstractNumId w:val="1"/>
  </w:num>
  <w:num w:numId="26" w16cid:durableId="242952316">
    <w:abstractNumId w:val="6"/>
  </w:num>
  <w:num w:numId="27" w16cid:durableId="17335021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916872">
    <w:abstractNumId w:val="37"/>
  </w:num>
  <w:num w:numId="29" w16cid:durableId="666056882">
    <w:abstractNumId w:val="19"/>
  </w:num>
  <w:num w:numId="30" w16cid:durableId="10010819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0619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6868039">
    <w:abstractNumId w:val="16"/>
  </w:num>
  <w:num w:numId="33" w16cid:durableId="10964867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9045960">
    <w:abstractNumId w:val="33"/>
  </w:num>
  <w:num w:numId="35" w16cid:durableId="2123835406">
    <w:abstractNumId w:val="4"/>
  </w:num>
  <w:num w:numId="36" w16cid:durableId="87242705">
    <w:abstractNumId w:val="17"/>
  </w:num>
  <w:num w:numId="37" w16cid:durableId="729429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2415991">
    <w:abstractNumId w:val="12"/>
  </w:num>
  <w:num w:numId="39" w16cid:durableId="1560509412">
    <w:abstractNumId w:val="34"/>
  </w:num>
  <w:num w:numId="40" w16cid:durableId="73212021">
    <w:abstractNumId w:val="3"/>
  </w:num>
  <w:num w:numId="41" w16cid:durableId="89473465">
    <w:abstractNumId w:val="10"/>
  </w:num>
  <w:num w:numId="42" w16cid:durableId="234170039">
    <w:abstractNumId w:val="8"/>
  </w:num>
  <w:num w:numId="43" w16cid:durableId="1186595482">
    <w:abstractNumId w:val="30"/>
  </w:num>
  <w:num w:numId="44" w16cid:durableId="336661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23"/>
    <w:rsid w:val="00024A7D"/>
    <w:rsid w:val="000344E8"/>
    <w:rsid w:val="00052F36"/>
    <w:rsid w:val="000571A1"/>
    <w:rsid w:val="00061AD8"/>
    <w:rsid w:val="00064686"/>
    <w:rsid w:val="000775E6"/>
    <w:rsid w:val="0008583E"/>
    <w:rsid w:val="000A3F5A"/>
    <w:rsid w:val="000E0743"/>
    <w:rsid w:val="00117B7C"/>
    <w:rsid w:val="00160C31"/>
    <w:rsid w:val="001B188D"/>
    <w:rsid w:val="001B52A7"/>
    <w:rsid w:val="0021091A"/>
    <w:rsid w:val="00217FF8"/>
    <w:rsid w:val="00246407"/>
    <w:rsid w:val="002668F8"/>
    <w:rsid w:val="00281985"/>
    <w:rsid w:val="002C73C8"/>
    <w:rsid w:val="002D16CA"/>
    <w:rsid w:val="0030064A"/>
    <w:rsid w:val="00305942"/>
    <w:rsid w:val="00310D01"/>
    <w:rsid w:val="003147D6"/>
    <w:rsid w:val="00353C29"/>
    <w:rsid w:val="003B4DD8"/>
    <w:rsid w:val="003E3F6A"/>
    <w:rsid w:val="003E5E5B"/>
    <w:rsid w:val="003F786E"/>
    <w:rsid w:val="00423687"/>
    <w:rsid w:val="00427616"/>
    <w:rsid w:val="00436E75"/>
    <w:rsid w:val="00465782"/>
    <w:rsid w:val="004675F3"/>
    <w:rsid w:val="00483D5E"/>
    <w:rsid w:val="004917C1"/>
    <w:rsid w:val="00496A55"/>
    <w:rsid w:val="004C3E48"/>
    <w:rsid w:val="004D2881"/>
    <w:rsid w:val="004E2C88"/>
    <w:rsid w:val="004E3930"/>
    <w:rsid w:val="004E7D8E"/>
    <w:rsid w:val="004F372A"/>
    <w:rsid w:val="004F4415"/>
    <w:rsid w:val="005164AC"/>
    <w:rsid w:val="00534723"/>
    <w:rsid w:val="0055419D"/>
    <w:rsid w:val="00574B9A"/>
    <w:rsid w:val="005B0958"/>
    <w:rsid w:val="005C2D4B"/>
    <w:rsid w:val="005C5A9D"/>
    <w:rsid w:val="005E4371"/>
    <w:rsid w:val="005E55A5"/>
    <w:rsid w:val="00610525"/>
    <w:rsid w:val="00611898"/>
    <w:rsid w:val="0068727F"/>
    <w:rsid w:val="006A1C51"/>
    <w:rsid w:val="00762189"/>
    <w:rsid w:val="00791E3C"/>
    <w:rsid w:val="007A7EA4"/>
    <w:rsid w:val="007D12C2"/>
    <w:rsid w:val="008347FB"/>
    <w:rsid w:val="00851F0F"/>
    <w:rsid w:val="00890D97"/>
    <w:rsid w:val="008B758B"/>
    <w:rsid w:val="008C6B5C"/>
    <w:rsid w:val="008D33D2"/>
    <w:rsid w:val="00904A44"/>
    <w:rsid w:val="00934809"/>
    <w:rsid w:val="00947B26"/>
    <w:rsid w:val="009640E2"/>
    <w:rsid w:val="009968A3"/>
    <w:rsid w:val="009A1300"/>
    <w:rsid w:val="009B26FD"/>
    <w:rsid w:val="009C0115"/>
    <w:rsid w:val="00A06B08"/>
    <w:rsid w:val="00A2067B"/>
    <w:rsid w:val="00A2296E"/>
    <w:rsid w:val="00A433D1"/>
    <w:rsid w:val="00A45DD8"/>
    <w:rsid w:val="00A53CB1"/>
    <w:rsid w:val="00A61E0F"/>
    <w:rsid w:val="00AA5CF1"/>
    <w:rsid w:val="00AB0F6F"/>
    <w:rsid w:val="00AB1A12"/>
    <w:rsid w:val="00AC1627"/>
    <w:rsid w:val="00AC7411"/>
    <w:rsid w:val="00AD4C59"/>
    <w:rsid w:val="00AF5D07"/>
    <w:rsid w:val="00B02B7B"/>
    <w:rsid w:val="00B54DAF"/>
    <w:rsid w:val="00B71E94"/>
    <w:rsid w:val="00B85B63"/>
    <w:rsid w:val="00B86B37"/>
    <w:rsid w:val="00B94231"/>
    <w:rsid w:val="00C31FA7"/>
    <w:rsid w:val="00C32527"/>
    <w:rsid w:val="00C3304F"/>
    <w:rsid w:val="00C432CA"/>
    <w:rsid w:val="00C87835"/>
    <w:rsid w:val="00CD13D0"/>
    <w:rsid w:val="00CD744A"/>
    <w:rsid w:val="00CF1E4F"/>
    <w:rsid w:val="00D075D7"/>
    <w:rsid w:val="00D139DF"/>
    <w:rsid w:val="00D567CD"/>
    <w:rsid w:val="00DF48AD"/>
    <w:rsid w:val="00E10C87"/>
    <w:rsid w:val="00E4007D"/>
    <w:rsid w:val="00E54705"/>
    <w:rsid w:val="00E611AF"/>
    <w:rsid w:val="00E80A22"/>
    <w:rsid w:val="00E815B7"/>
    <w:rsid w:val="00EB45EF"/>
    <w:rsid w:val="00EC3F9D"/>
    <w:rsid w:val="00F022A1"/>
    <w:rsid w:val="00F132C6"/>
    <w:rsid w:val="00F3413D"/>
    <w:rsid w:val="00F92DCD"/>
    <w:rsid w:val="00F953A3"/>
    <w:rsid w:val="00F961B2"/>
    <w:rsid w:val="00FC6456"/>
    <w:rsid w:val="00F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7DEB"/>
  <w15:chartTrackingRefBased/>
  <w15:docId w15:val="{7013C631-1BE1-44B0-BB1B-5C2BF048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86B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F2E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F2E6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534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34723"/>
  </w:style>
  <w:style w:type="paragraph" w:styleId="Noga">
    <w:name w:val="footer"/>
    <w:basedOn w:val="Navaden"/>
    <w:link w:val="NogaZnak"/>
    <w:uiPriority w:val="99"/>
    <w:unhideWhenUsed/>
    <w:rsid w:val="00534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4723"/>
  </w:style>
  <w:style w:type="character" w:styleId="Hiperpovezava">
    <w:name w:val="Hyperlink"/>
    <w:basedOn w:val="Privzetapisavaodstavka"/>
    <w:uiPriority w:val="99"/>
    <w:unhideWhenUsed/>
    <w:rsid w:val="00B86B3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86B37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B86B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AD4C59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C32527"/>
    <w:pPr>
      <w:ind w:left="720"/>
      <w:contextualSpacing/>
    </w:pPr>
  </w:style>
  <w:style w:type="table" w:styleId="Tabelamrea">
    <w:name w:val="Table Grid"/>
    <w:basedOn w:val="Navadnatabela"/>
    <w:uiPriority w:val="39"/>
    <w:rsid w:val="00C32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semiHidden/>
    <w:rsid w:val="00FF2E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F2E65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FF2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FF2E6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semiHidden/>
    <w:unhideWhenUsed/>
    <w:rsid w:val="00FF2E65"/>
    <w:rPr>
      <w:vertAlign w:val="superscript"/>
    </w:rPr>
  </w:style>
  <w:style w:type="paragraph" w:styleId="Telobesedila">
    <w:name w:val="Body Text"/>
    <w:basedOn w:val="Navaden"/>
    <w:link w:val="TelobesedilaZnak"/>
    <w:rsid w:val="008D33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D33D2"/>
    <w:rPr>
      <w:rFonts w:ascii="Times New Roman" w:eastAsia="Times New Roman" w:hAnsi="Times New Roman" w:cs="Times New Roman"/>
      <w:b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5-01-33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23-01-201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5-01-3959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bcina-rogasovci.si" TargetMode="External"/><Relationship Id="rId2" Type="http://schemas.openxmlformats.org/officeDocument/2006/relationships/hyperlink" Target="mailto:info@obcina-rogasovci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Rihard Peurača</dc:creator>
  <cp:keywords/>
  <dc:description/>
  <cp:lastModifiedBy>Laura Munih</cp:lastModifiedBy>
  <cp:revision>16</cp:revision>
  <cp:lastPrinted>2024-07-24T08:32:00Z</cp:lastPrinted>
  <dcterms:created xsi:type="dcterms:W3CDTF">2024-09-06T09:47:00Z</dcterms:created>
  <dcterms:modified xsi:type="dcterms:W3CDTF">2026-05-06T13:34:00Z</dcterms:modified>
</cp:coreProperties>
</file>